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ayout w:type="fixed"/>
        <w:tblLook w:val="04A0" w:firstRow="1" w:lastRow="0" w:firstColumn="1" w:lastColumn="0" w:noHBand="0" w:noVBand="1"/>
      </w:tblPr>
      <w:tblGrid>
        <w:gridCol w:w="562"/>
        <w:gridCol w:w="2223"/>
        <w:gridCol w:w="1517"/>
        <w:gridCol w:w="5084"/>
        <w:gridCol w:w="3564"/>
      </w:tblGrid>
      <w:tr w:rsidR="008D1343" w:rsidRPr="007A6ABB" w:rsidTr="009538BB">
        <w:tc>
          <w:tcPr>
            <w:tcW w:w="562" w:type="dxa"/>
          </w:tcPr>
          <w:p w:rsidR="008D1343" w:rsidRPr="007A6ABB" w:rsidRDefault="008D1343" w:rsidP="007A6ABB">
            <w:pPr>
              <w:jc w:val="center"/>
            </w:pPr>
            <w:bookmarkStart w:id="0" w:name="_GoBack"/>
            <w:bookmarkEnd w:id="0"/>
            <w:r w:rsidRPr="007A6ABB">
              <w:t xml:space="preserve">Nr </w:t>
            </w:r>
            <w:proofErr w:type="spellStart"/>
            <w:r w:rsidRPr="007A6ABB">
              <w:t>crt</w:t>
            </w:r>
            <w:proofErr w:type="spellEnd"/>
          </w:p>
        </w:tc>
        <w:tc>
          <w:tcPr>
            <w:tcW w:w="2223" w:type="dxa"/>
          </w:tcPr>
          <w:p w:rsidR="008D1343" w:rsidRPr="007A6ABB" w:rsidRDefault="008D1343" w:rsidP="007A6ABB">
            <w:pPr>
              <w:jc w:val="center"/>
            </w:pPr>
            <w:r w:rsidRPr="007A6ABB">
              <w:t>Inregistrat</w:t>
            </w:r>
          </w:p>
        </w:tc>
        <w:tc>
          <w:tcPr>
            <w:tcW w:w="1517" w:type="dxa"/>
          </w:tcPr>
          <w:p w:rsidR="008D1343" w:rsidRPr="007A6ABB" w:rsidRDefault="008D1343" w:rsidP="007A6ABB">
            <w:pPr>
              <w:jc w:val="center"/>
            </w:pPr>
            <w:r w:rsidRPr="007A6ABB">
              <w:t>Tip Apel</w:t>
            </w:r>
          </w:p>
        </w:tc>
        <w:tc>
          <w:tcPr>
            <w:tcW w:w="5084" w:type="dxa"/>
          </w:tcPr>
          <w:p w:rsidR="008D1343" w:rsidRPr="007A6ABB" w:rsidRDefault="008D1343" w:rsidP="007A6ABB">
            <w:pPr>
              <w:jc w:val="center"/>
            </w:pPr>
            <w:r w:rsidRPr="007A6ABB">
              <w:t>Subiect</w:t>
            </w:r>
          </w:p>
        </w:tc>
        <w:tc>
          <w:tcPr>
            <w:tcW w:w="3564" w:type="dxa"/>
          </w:tcPr>
          <w:p w:rsidR="008D1343" w:rsidRPr="007A6ABB" w:rsidRDefault="008D1343" w:rsidP="007A6ABB">
            <w:pPr>
              <w:jc w:val="center"/>
            </w:pPr>
            <w:r w:rsidRPr="007A6ABB">
              <w:t>Raspuns</w:t>
            </w:r>
          </w:p>
        </w:tc>
      </w:tr>
      <w:tr w:rsidR="008D1343" w:rsidRPr="007A6ABB" w:rsidTr="009538BB">
        <w:tc>
          <w:tcPr>
            <w:tcW w:w="562" w:type="dxa"/>
          </w:tcPr>
          <w:p w:rsidR="008D1343" w:rsidRPr="007A6ABB" w:rsidRDefault="008D1343" w:rsidP="007A6ABB">
            <w:pPr>
              <w:jc w:val="center"/>
            </w:pPr>
            <w:r w:rsidRPr="007A6ABB">
              <w:t>1</w:t>
            </w:r>
          </w:p>
        </w:tc>
        <w:tc>
          <w:tcPr>
            <w:tcW w:w="2223" w:type="dxa"/>
          </w:tcPr>
          <w:p w:rsidR="008D1343" w:rsidRPr="007A6ABB" w:rsidRDefault="008D1343" w:rsidP="007A6ABB">
            <w:pPr>
              <w:jc w:val="center"/>
              <w:rPr>
                <w:lang w:val="en-US"/>
              </w:rPr>
            </w:pPr>
            <w:r w:rsidRPr="007A6ABB">
              <w:t>330020</w:t>
            </w:r>
          </w:p>
        </w:tc>
        <w:tc>
          <w:tcPr>
            <w:tcW w:w="1517" w:type="dxa"/>
          </w:tcPr>
          <w:p w:rsidR="008D1343" w:rsidRPr="007A6ABB" w:rsidRDefault="008D1343" w:rsidP="007A6ABB">
            <w:pPr>
              <w:jc w:val="center"/>
              <w:rPr>
                <w:rFonts w:ascii="Calibri" w:hAnsi="Calibri" w:cs="Calibri"/>
                <w:color w:val="000000"/>
                <w:lang w:val="en-US"/>
              </w:rPr>
            </w:pPr>
            <w:r w:rsidRPr="007A6ABB">
              <w:rPr>
                <w:rFonts w:ascii="Calibri" w:hAnsi="Calibri" w:cs="Calibri"/>
                <w:color w:val="000000"/>
              </w:rPr>
              <w:t>SPIN OFF START UP</w:t>
            </w:r>
          </w:p>
        </w:tc>
        <w:tc>
          <w:tcPr>
            <w:tcW w:w="5084" w:type="dxa"/>
          </w:tcPr>
          <w:p w:rsidR="008D1343" w:rsidRPr="007A6ABB" w:rsidRDefault="008D1343" w:rsidP="007A6ABB">
            <w:pPr>
              <w:jc w:val="both"/>
            </w:pPr>
            <w:r w:rsidRPr="007A6ABB">
              <w:t>Intrebare.pot sa deschid un start up cu scopul producerii de energie electrica?</w:t>
            </w:r>
          </w:p>
          <w:p w:rsidR="008D1343" w:rsidRPr="007A6ABB" w:rsidRDefault="008D1343" w:rsidP="007A6ABB">
            <w:pPr>
              <w:jc w:val="both"/>
            </w:pPr>
            <w:r w:rsidRPr="007A6ABB">
              <w:t>Sint din diaspora. Judetul dolj.rural</w:t>
            </w:r>
          </w:p>
        </w:tc>
        <w:tc>
          <w:tcPr>
            <w:tcW w:w="3564" w:type="dxa"/>
          </w:tcPr>
          <w:p w:rsidR="008D1343" w:rsidRPr="007A6ABB" w:rsidRDefault="00F004A2" w:rsidP="007A6ABB">
            <w:pPr>
              <w:jc w:val="both"/>
            </w:pPr>
            <w:r>
              <w:t>Ghidul s</w:t>
            </w:r>
            <w:r w:rsidR="00A81931">
              <w:t>olicitantului stabilește prin</w:t>
            </w:r>
            <w:r>
              <w:t xml:space="preserve"> condiț</w:t>
            </w:r>
            <w:r w:rsidR="008D1343" w:rsidRPr="007A6ABB">
              <w:t>iile privind eligibilitatea sol</w:t>
            </w:r>
            <w:r>
              <w:t>icitantului ca firma care aplică</w:t>
            </w:r>
            <w:r w:rsidR="00D631B2">
              <w:t xml:space="preserve"> să aibă</w:t>
            </w:r>
            <w:r w:rsidR="008D1343" w:rsidRPr="007A6ABB">
              <w:t xml:space="preserve"> maxim 3 ani la data depunerii pro</w:t>
            </w:r>
            <w:r w:rsidR="00D631B2">
              <w:t>iectului incluzâ</w:t>
            </w:r>
            <w:r>
              <w:t>nd firmele nou înființate, care nu au depuse încă situații financiare.</w:t>
            </w:r>
            <w:r w:rsidR="009538BB">
              <w:t xml:space="preserve"> </w:t>
            </w:r>
            <w:r>
              <w:t>Prin urmare, puteți înființa o astfel de firmă</w:t>
            </w:r>
            <w:r w:rsidR="00D631B2">
              <w:t xml:space="preserve"> î</w:t>
            </w:r>
            <w:r w:rsidR="009538BB">
              <w:t>n domeniul indicat, cu condiț</w:t>
            </w:r>
            <w:r w:rsidR="008D1343" w:rsidRPr="007A6ABB">
              <w:t>i</w:t>
            </w:r>
            <w:r>
              <w:t>a să îndepliniți toate condiț</w:t>
            </w:r>
            <w:r w:rsidR="00473335">
              <w:t>iile de eligibilitate prevă</w:t>
            </w:r>
            <w:r w:rsidR="008D1343" w:rsidRPr="007A6ABB">
              <w:t>zute de ghidul solicitantului.</w:t>
            </w:r>
          </w:p>
        </w:tc>
      </w:tr>
      <w:tr w:rsidR="008D1343" w:rsidRPr="007A6ABB" w:rsidTr="009538BB">
        <w:tc>
          <w:tcPr>
            <w:tcW w:w="562" w:type="dxa"/>
          </w:tcPr>
          <w:p w:rsidR="008D1343" w:rsidRPr="007A6ABB" w:rsidRDefault="008D1343" w:rsidP="007A6ABB">
            <w:pPr>
              <w:jc w:val="center"/>
            </w:pPr>
            <w:r w:rsidRPr="007A6ABB">
              <w:t>2</w:t>
            </w:r>
          </w:p>
        </w:tc>
        <w:tc>
          <w:tcPr>
            <w:tcW w:w="2223" w:type="dxa"/>
          </w:tcPr>
          <w:p w:rsidR="008D1343" w:rsidRPr="007A6ABB" w:rsidRDefault="008D1343" w:rsidP="007A6ABB">
            <w:pPr>
              <w:jc w:val="center"/>
            </w:pPr>
            <w:r w:rsidRPr="007A6ABB">
              <w:t>330021</w:t>
            </w:r>
          </w:p>
        </w:tc>
        <w:tc>
          <w:tcPr>
            <w:tcW w:w="1517" w:type="dxa"/>
          </w:tcPr>
          <w:p w:rsidR="008D1343" w:rsidRPr="007A6ABB" w:rsidRDefault="008D1343" w:rsidP="007A6ABB">
            <w:pPr>
              <w:jc w:val="center"/>
            </w:pPr>
            <w:r w:rsidRPr="007A6ABB">
              <w:rPr>
                <w:rFonts w:ascii="Calibri" w:hAnsi="Calibri" w:cs="Calibri"/>
                <w:color w:val="000000"/>
              </w:rPr>
              <w:t>SPIN OFF START UP</w:t>
            </w:r>
          </w:p>
        </w:tc>
        <w:tc>
          <w:tcPr>
            <w:tcW w:w="5084" w:type="dxa"/>
          </w:tcPr>
          <w:p w:rsidR="008D1343" w:rsidRPr="007A6ABB" w:rsidRDefault="008D1343" w:rsidP="007A6ABB">
            <w:pPr>
              <w:jc w:val="both"/>
            </w:pPr>
            <w:r w:rsidRPr="007A6ABB">
              <w:t>Am vazut acest proiect: https://mfe.gov.ro/consultare-publica-poc-ghidul-aferent-actiunii-1-2-1-stimularea-cererii-intreprinderilor-pentru-inovare-prin-proiecte-de-cdi-derulate-de-intreprinderi-individual-sau-in-parteneriat-cu-institutele/</w:t>
            </w:r>
          </w:p>
          <w:p w:rsidR="008D1343" w:rsidRPr="007A6ABB" w:rsidRDefault="008D1343" w:rsidP="007A6ABB">
            <w:pPr>
              <w:jc w:val="both"/>
            </w:pPr>
          </w:p>
          <w:p w:rsidR="008D1343" w:rsidRPr="007A6ABB" w:rsidRDefault="008D1343" w:rsidP="007A6ABB">
            <w:pPr>
              <w:jc w:val="both"/>
            </w:pPr>
            <w:r w:rsidRPr="007A6ABB">
              <w:t>Sunt interes</w:t>
            </w:r>
            <w:r w:rsidR="00396E4B" w:rsidRPr="007A6ABB">
              <w:t>at sa aplic, eu am un start-</w:t>
            </w:r>
            <w:proofErr w:type="spellStart"/>
            <w:r w:rsidR="00396E4B" w:rsidRPr="007A6ABB">
              <w:t>up</w:t>
            </w:r>
            <w:proofErr w:type="spellEnd"/>
            <w:r w:rsidR="00396E4B" w:rsidRPr="007A6ABB">
              <w:t xml:space="preserve">, </w:t>
            </w:r>
            <w:r w:rsidRPr="007A6ABB">
              <w:t xml:space="preserve">noi digitalizam transport </w:t>
            </w:r>
            <w:proofErr w:type="spellStart"/>
            <w:r w:rsidRPr="007A6ABB">
              <w:t>international</w:t>
            </w:r>
            <w:proofErr w:type="spellEnd"/>
            <w:r w:rsidRPr="007A6ABB">
              <w:t xml:space="preserve"> din Romania in Europa bazat pe nisa din diaspora, doar intre romani.</w:t>
            </w:r>
          </w:p>
          <w:p w:rsidR="008D1343" w:rsidRPr="007A6ABB" w:rsidRDefault="008D1343" w:rsidP="007A6ABB">
            <w:pPr>
              <w:jc w:val="both"/>
            </w:pPr>
          </w:p>
          <w:p w:rsidR="008D1343" w:rsidRPr="007A6ABB" w:rsidRDefault="008D1343" w:rsidP="007A6ABB">
            <w:pPr>
              <w:jc w:val="both"/>
            </w:pPr>
          </w:p>
        </w:tc>
        <w:tc>
          <w:tcPr>
            <w:tcW w:w="3564" w:type="dxa"/>
          </w:tcPr>
          <w:p w:rsidR="008D1343" w:rsidRPr="007A6ABB" w:rsidRDefault="008D1343" w:rsidP="007A6ABB">
            <w:pPr>
              <w:jc w:val="both"/>
            </w:pPr>
            <w:r w:rsidRPr="007A6ABB">
              <w:t>Pentru dome</w:t>
            </w:r>
            <w:r w:rsidR="00FF053E">
              <w:t>niul specificat de dumneavoastră, vă</w:t>
            </w:r>
            <w:r w:rsidR="00473335">
              <w:t xml:space="preserve"> rugam să</w:t>
            </w:r>
            <w:r w:rsidRPr="007A6ABB">
              <w:t xml:space="preserve"> </w:t>
            </w:r>
            <w:r w:rsidR="00FF053E" w:rsidRPr="007A6ABB">
              <w:t>luați</w:t>
            </w:r>
            <w:r w:rsidR="00FF053E">
              <w:t xml:space="preserve"> î</w:t>
            </w:r>
            <w:r w:rsidRPr="007A6ABB">
              <w:t>n considerare prevederea din ghidul solicitantului: "Pentru beneficiarii care îşi desfăşoară activitatea în sectorul transportului rutier, valoarea totală a  asistenţei financiare nerambursabi</w:t>
            </w:r>
            <w:r w:rsidR="00FF053E">
              <w:t xml:space="preserve">le nu poate </w:t>
            </w:r>
            <w:r w:rsidR="00473335">
              <w:t>depăși</w:t>
            </w:r>
            <w:r w:rsidR="00FF053E">
              <w:t xml:space="preserve"> 100.000 Euro</w:t>
            </w:r>
            <w:r w:rsidRPr="007A6ABB">
              <w:t>, (aprox. 494.770 lei), pe o perioadă de trei ani fiscali consecutivi, indiferent dacă ajutorul a fost acordat din surse naţionale sau  europene."</w:t>
            </w:r>
          </w:p>
        </w:tc>
      </w:tr>
      <w:tr w:rsidR="008D1343" w:rsidRPr="007A6ABB" w:rsidTr="009538BB">
        <w:tc>
          <w:tcPr>
            <w:tcW w:w="562" w:type="dxa"/>
          </w:tcPr>
          <w:p w:rsidR="008D1343" w:rsidRPr="007A6ABB" w:rsidRDefault="009538BB" w:rsidP="007A6ABB">
            <w:pPr>
              <w:jc w:val="center"/>
            </w:pPr>
            <w:r>
              <w:t>3</w:t>
            </w:r>
          </w:p>
        </w:tc>
        <w:tc>
          <w:tcPr>
            <w:tcW w:w="2223" w:type="dxa"/>
          </w:tcPr>
          <w:p w:rsidR="008D1343" w:rsidRPr="007A6ABB" w:rsidRDefault="000859D8" w:rsidP="007A6ABB">
            <w:pPr>
              <w:jc w:val="center"/>
            </w:pPr>
            <w:r w:rsidRPr="007A6ABB">
              <w:t>330026</w:t>
            </w:r>
          </w:p>
        </w:tc>
        <w:tc>
          <w:tcPr>
            <w:tcW w:w="1517" w:type="dxa"/>
          </w:tcPr>
          <w:p w:rsidR="008D1343" w:rsidRPr="007A6ABB" w:rsidRDefault="000859D8" w:rsidP="007A6ABB">
            <w:pPr>
              <w:jc w:val="center"/>
            </w:pPr>
            <w:r w:rsidRPr="007A6ABB">
              <w:t>SPIN OFF START UP</w:t>
            </w:r>
          </w:p>
        </w:tc>
        <w:tc>
          <w:tcPr>
            <w:tcW w:w="5084" w:type="dxa"/>
          </w:tcPr>
          <w:p w:rsidR="000859D8" w:rsidRPr="007A6ABB" w:rsidRDefault="000859D8" w:rsidP="007A6ABB">
            <w:pPr>
              <w:jc w:val="both"/>
            </w:pPr>
            <w:r w:rsidRPr="007A6ABB">
              <w:t xml:space="preserve">Suntem o firma privata pe întreținere corporala (activitate în stil de viață cu inovare medicala pentru prevenție) și avem un plan de dezvoltare inovatoare cu care vrem tare mult sa participam la 1.2.1 – Stimularea cererii întreprinderilor pentru inovare prin proiecte de CDI. </w:t>
            </w:r>
          </w:p>
          <w:p w:rsidR="000859D8" w:rsidRPr="007A6ABB" w:rsidRDefault="000859D8" w:rsidP="007A6ABB">
            <w:pPr>
              <w:jc w:val="both"/>
            </w:pPr>
            <w:r w:rsidRPr="007A6ABB">
              <w:t xml:space="preserve">Problema unica fiind ca firma a fost înregistrata în 2019 dintr-un proiect StartUp Plus - dar am început </w:t>
            </w:r>
            <w:r w:rsidRPr="007A6ABB">
              <w:lastRenderedPageBreak/>
              <w:t xml:space="preserve">activitatea numai în Ianuarie 2020. - Chiar la începerea pandemiei. </w:t>
            </w:r>
          </w:p>
          <w:p w:rsidR="000859D8" w:rsidRPr="007A6ABB" w:rsidRDefault="000859D8" w:rsidP="007A6ABB">
            <w:pPr>
              <w:jc w:val="both"/>
            </w:pPr>
            <w:r w:rsidRPr="007A6ABB">
              <w:t>Aș avea o propunere referitor la: Tipuri de solicitanți</w:t>
            </w:r>
          </w:p>
          <w:p w:rsidR="000859D8" w:rsidRPr="007A6ABB" w:rsidRDefault="000859D8" w:rsidP="007A6ABB">
            <w:pPr>
              <w:jc w:val="both"/>
            </w:pPr>
            <w:r w:rsidRPr="007A6ABB">
              <w:t xml:space="preserve">• Start-up-uri: întreprinderi înființate in baza Legii nr. 31/1990 din regiuni mai puțin dezvoltate (fără București, Ilfov), care înregistrează o vechime de maximum 3 ani în anul depunerii proiectului. </w:t>
            </w:r>
          </w:p>
          <w:p w:rsidR="000859D8" w:rsidRPr="007A6ABB" w:rsidRDefault="000859D8" w:rsidP="007A6ABB">
            <w:pPr>
              <w:jc w:val="both"/>
            </w:pPr>
            <w:r w:rsidRPr="007A6ABB">
              <w:t xml:space="preserve"> Din cauza covidului firmele care au început activitatea chiar la începutul pandemiei (cele 3 ani) din fonduri pentru STartup-uri, ca noi, nu am avut posibilitatea de dezvolta în acelasi condiții cum ar fi normal pentru START-Up-uri în alte vremuri. În aceste codurile CAEN chiar am fost închiși prin lege pentru foarte multe timp. Deci, propunerea ar fi sa măriți plafonul la vechimea STart-Up-uri din cauza Covidului sa avem condiții egale și chiar folositoare pentru dezvoltarea firmelor inovatoare. Multe firme înființate prin proiectele Startul Plus și Nation au potențial mari la inovare și ar fi păcat sa excludeți din program.  </w:t>
            </w:r>
          </w:p>
          <w:p w:rsidR="008D1343" w:rsidRPr="007A6ABB" w:rsidRDefault="000859D8" w:rsidP="007A6ABB">
            <w:pPr>
              <w:jc w:val="both"/>
            </w:pPr>
            <w:r w:rsidRPr="007A6ABB">
              <w:t>Propun o vechime de maximum 5 ani în anul depunerii proiectului pentru Start-up-uri: întreprinderi înființate in baza Legii nr. 31/1990 din regiuni mai puțin dezvoltate (fără București, Ilfov)</w:t>
            </w:r>
          </w:p>
        </w:tc>
        <w:tc>
          <w:tcPr>
            <w:tcW w:w="3564" w:type="dxa"/>
          </w:tcPr>
          <w:p w:rsidR="008D1343" w:rsidRPr="007A6ABB" w:rsidRDefault="00E73A29" w:rsidP="007A6ABB">
            <w:pPr>
              <w:jc w:val="both"/>
            </w:pPr>
            <w:r>
              <w:lastRenderedPageBreak/>
              <w:t>Vă informăm că</w:t>
            </w:r>
            <w:r w:rsidR="000859D8" w:rsidRPr="007A6ABB">
              <w:t xml:space="preserve"> definirea start-up a fost </w:t>
            </w:r>
            <w:r w:rsidRPr="007A6ABB">
              <w:t>făcută</w:t>
            </w:r>
            <w:r w:rsidR="000859D8" w:rsidRPr="007A6ABB">
              <w:t xml:space="preserve"> conform regulamentelor europene.</w:t>
            </w:r>
            <w:r>
              <w:t xml:space="preserve"> </w:t>
            </w:r>
            <w:r w:rsidR="000859D8" w:rsidRPr="007A6ABB">
              <w:t>Ghidul solicitantului actua</w:t>
            </w:r>
            <w:r>
              <w:t>lizat prevede printre solicitanț</w:t>
            </w:r>
            <w:r w:rsidR="000859D8" w:rsidRPr="007A6ABB">
              <w:t>ii eligibili si firmele SRL-D</w:t>
            </w:r>
            <w:r>
              <w:t>.</w:t>
            </w:r>
          </w:p>
        </w:tc>
      </w:tr>
      <w:tr w:rsidR="000859D8" w:rsidRPr="007A6ABB" w:rsidTr="009538BB">
        <w:tc>
          <w:tcPr>
            <w:tcW w:w="562" w:type="dxa"/>
          </w:tcPr>
          <w:p w:rsidR="000859D8" w:rsidRPr="007A6ABB" w:rsidRDefault="009538BB" w:rsidP="007A6ABB">
            <w:pPr>
              <w:jc w:val="center"/>
            </w:pPr>
            <w:r>
              <w:t>4</w:t>
            </w:r>
          </w:p>
        </w:tc>
        <w:tc>
          <w:tcPr>
            <w:tcW w:w="2223" w:type="dxa"/>
          </w:tcPr>
          <w:p w:rsidR="000859D8" w:rsidRPr="007A6ABB" w:rsidRDefault="000859D8" w:rsidP="007A6ABB">
            <w:pPr>
              <w:jc w:val="center"/>
            </w:pPr>
            <w:r w:rsidRPr="007A6ABB">
              <w:t>330027</w:t>
            </w:r>
          </w:p>
        </w:tc>
        <w:tc>
          <w:tcPr>
            <w:tcW w:w="1517" w:type="dxa"/>
          </w:tcPr>
          <w:p w:rsidR="000859D8" w:rsidRPr="007A6ABB" w:rsidRDefault="000859D8" w:rsidP="007A6ABB">
            <w:pPr>
              <w:jc w:val="center"/>
            </w:pPr>
            <w:r w:rsidRPr="007A6ABB">
              <w:t xml:space="preserve">SPIN OFF START UP </w:t>
            </w:r>
            <w:r w:rsidRPr="007A6ABB">
              <w:br/>
            </w:r>
            <w:r w:rsidRPr="007A6ABB">
              <w:br/>
            </w:r>
            <w:r w:rsidRPr="00EB70D4">
              <w:t>PROIECT TEHNOLOGIC INOVATIV</w:t>
            </w:r>
          </w:p>
        </w:tc>
        <w:tc>
          <w:tcPr>
            <w:tcW w:w="5084" w:type="dxa"/>
          </w:tcPr>
          <w:p w:rsidR="000859D8" w:rsidRPr="007A6ABB" w:rsidRDefault="000859D8" w:rsidP="007A6ABB">
            <w:pPr>
              <w:jc w:val="both"/>
            </w:pPr>
          </w:p>
          <w:p w:rsidR="000859D8" w:rsidRPr="007A6ABB" w:rsidRDefault="000859D8" w:rsidP="007A6ABB">
            <w:pPr>
              <w:jc w:val="both"/>
            </w:pPr>
            <w:r w:rsidRPr="007A6ABB">
              <w:t>As avea o intrebare daca titularul brevetului nu este firma aplicanta cesiune sau licenta se poate face cu o firma care are brevetul acordat intr-o alta tara NON-UE?</w:t>
            </w:r>
          </w:p>
        </w:tc>
        <w:tc>
          <w:tcPr>
            <w:tcW w:w="3564" w:type="dxa"/>
          </w:tcPr>
          <w:p w:rsidR="000859D8" w:rsidRPr="007A6ABB" w:rsidRDefault="000859D8" w:rsidP="007A6ABB">
            <w:pPr>
              <w:jc w:val="both"/>
            </w:pPr>
            <w:r w:rsidRPr="007A6ABB">
              <w:t>Ghidul solicitantului actualizat prevede rezultat de ce</w:t>
            </w:r>
            <w:r w:rsidR="00320B65">
              <w:t>rcetare care poate fi utilizat î</w:t>
            </w:r>
            <w:r w:rsidRPr="007A6ABB">
              <w:t>n dezvolta</w:t>
            </w:r>
            <w:r w:rsidR="0020139D">
              <w:t>rea proiectului ș</w:t>
            </w:r>
            <w:r w:rsidR="00320B65">
              <w:t>i un brevet obținut în stră</w:t>
            </w:r>
            <w:r w:rsidR="00320B65" w:rsidRPr="007A6ABB">
              <w:t>inătate</w:t>
            </w:r>
            <w:r w:rsidR="00A24ADF">
              <w:t xml:space="preserve"> care respectă</w:t>
            </w:r>
            <w:r w:rsidR="00320B65">
              <w:t xml:space="preserve"> condițiile formulate î</w:t>
            </w:r>
            <w:r w:rsidRPr="007A6ABB">
              <w:t>n ghid pentru acesta.</w:t>
            </w:r>
          </w:p>
        </w:tc>
      </w:tr>
      <w:tr w:rsidR="000859D8" w:rsidRPr="007A6ABB" w:rsidTr="009538BB">
        <w:tc>
          <w:tcPr>
            <w:tcW w:w="562" w:type="dxa"/>
          </w:tcPr>
          <w:p w:rsidR="000859D8" w:rsidRPr="007A6ABB" w:rsidRDefault="009538BB" w:rsidP="007A6ABB">
            <w:pPr>
              <w:jc w:val="center"/>
            </w:pPr>
            <w:r>
              <w:t>5</w:t>
            </w:r>
          </w:p>
        </w:tc>
        <w:tc>
          <w:tcPr>
            <w:tcW w:w="2223" w:type="dxa"/>
          </w:tcPr>
          <w:p w:rsidR="000859D8" w:rsidRPr="007A6ABB" w:rsidRDefault="000859D8" w:rsidP="007A6ABB">
            <w:pPr>
              <w:jc w:val="center"/>
            </w:pPr>
            <w:r w:rsidRPr="007A6ABB">
              <w:t>330028</w:t>
            </w:r>
          </w:p>
        </w:tc>
        <w:tc>
          <w:tcPr>
            <w:tcW w:w="1517" w:type="dxa"/>
          </w:tcPr>
          <w:p w:rsidR="000859D8" w:rsidRPr="007A6ABB" w:rsidRDefault="000859D8" w:rsidP="007A6ABB">
            <w:pPr>
              <w:jc w:val="center"/>
            </w:pPr>
            <w:r w:rsidRPr="007A6ABB">
              <w:t>SPIN OFF START UP</w:t>
            </w:r>
          </w:p>
        </w:tc>
        <w:tc>
          <w:tcPr>
            <w:tcW w:w="5084" w:type="dxa"/>
          </w:tcPr>
          <w:p w:rsidR="000859D8" w:rsidRPr="007A6ABB" w:rsidRDefault="000859D8" w:rsidP="007A6ABB">
            <w:pPr>
              <w:jc w:val="both"/>
            </w:pPr>
            <w:r w:rsidRPr="007A6ABB">
              <w:t xml:space="preserve">As dori să sugerez includerea în pachetul de informații pentru apelul POC-A.1-A.1.2.1- C- 2022, Tip de proiect - Întreprinderi inovatoare de tip start-up şi spin-off, la pagina 11, punctul B. Condiţii de eligibilitate pentru spin-off, 1. Solicitantul, directorul de proiect, inițiatorul </w:t>
            </w:r>
            <w:r w:rsidRPr="007A6ABB">
              <w:lastRenderedPageBreak/>
              <w:t>spin-off-ul, deține un rezultat care poate să fie: a)…b)…c)…d)….. a unui nou punct f, respectiv: f) una sau mai multe lucrări publicată în reviste ISI având pe inițiatorul spin-off-ului ca prim autor sau autor corespondent publicate în ultimii 5 ani</w:t>
            </w:r>
          </w:p>
          <w:p w:rsidR="000859D8" w:rsidRPr="007A6ABB" w:rsidRDefault="000859D8" w:rsidP="007A6ABB">
            <w:pPr>
              <w:jc w:val="both"/>
            </w:pPr>
          </w:p>
          <w:p w:rsidR="000859D8" w:rsidRPr="007A6ABB" w:rsidRDefault="000859D8" w:rsidP="007A6ABB">
            <w:pPr>
              <w:jc w:val="both"/>
            </w:pPr>
            <w:r w:rsidRPr="007A6ABB">
              <w:t xml:space="preserve">Motivez această sugestie prin faptul că numeroase rezultate ale cercetării ce pot fi valorificate practic 1. Nu sunt în mod obligatoriu rezultatul unui proiect de cercetare finanțat printr-o competiție națională, ci pot fi obținute printr-un proiect finanțat de instituție sau chiar în absența unui proiect finanțator, din resursele proprii al instituției; 2. Rezultatele științifice sunt valorificate mai frecvent prin lucrări ce pot atesta dreptul la proprietate intelectuală; </w:t>
            </w:r>
          </w:p>
          <w:p w:rsidR="000859D8" w:rsidRPr="007A6ABB" w:rsidRDefault="000859D8" w:rsidP="007A6ABB">
            <w:pPr>
              <w:jc w:val="both"/>
            </w:pPr>
            <w:r w:rsidRPr="007A6ABB">
              <w:t>Ca și Documente justificative la acest sugerat punct f), cred că ar putea fi utilizate: · Număr WOS / copie dupa lucrarea publicată în care să fie vizibile pozițile de prim autor/autor corespondent și data publicării;</w:t>
            </w:r>
          </w:p>
          <w:p w:rsidR="000859D8" w:rsidRPr="007A6ABB" w:rsidRDefault="000859D8" w:rsidP="007A6ABB">
            <w:pPr>
              <w:jc w:val="both"/>
            </w:pPr>
            <w:r w:rsidRPr="007A6ABB">
              <w:t>· Copie a contractului de muncă</w:t>
            </w:r>
          </w:p>
          <w:p w:rsidR="000859D8" w:rsidRPr="007A6ABB" w:rsidRDefault="000859D8" w:rsidP="007A6ABB">
            <w:pPr>
              <w:jc w:val="both"/>
            </w:pPr>
            <w:r w:rsidRPr="007A6ABB">
              <w:t>· Adeverința din partea instituției publice prin care se confirmă că inițiatorul spin-offului a fost inițiatorul studiului/cercetării ce a produs rezultatele publicate;</w:t>
            </w:r>
          </w:p>
          <w:p w:rsidR="000859D8" w:rsidRPr="007A6ABB" w:rsidRDefault="000859D8" w:rsidP="007A6ABB">
            <w:pPr>
              <w:jc w:val="both"/>
            </w:pPr>
            <w:r w:rsidRPr="007A6ABB">
              <w:t>. Declarație din partea fiecărui autor al lucrării care se confirmă că inițiatorul spin-offului a fost inițiatorul studiului/cercetării ce a produs rezultatele publicate;</w:t>
            </w:r>
          </w:p>
          <w:p w:rsidR="000859D8" w:rsidRPr="007A6ABB" w:rsidRDefault="000859D8" w:rsidP="007A6ABB">
            <w:pPr>
              <w:jc w:val="both"/>
            </w:pPr>
            <w:r w:rsidRPr="007A6ABB">
              <w:t>· rezumatul lucrării, care să evidenţieze rezultatele care vor fi utilizate în noul proiect, şi modul în care vor fi utilizate în proiect, semnat de directorul de proiect;</w:t>
            </w:r>
          </w:p>
          <w:p w:rsidR="000859D8" w:rsidRPr="007A6ABB" w:rsidRDefault="000859D8" w:rsidP="007A6ABB">
            <w:pPr>
              <w:jc w:val="both"/>
            </w:pPr>
            <w:r w:rsidRPr="007A6ABB">
              <w:t xml:space="preserve">. declaraţie din partea directorului de proiect prin care se angajează ca, în cazul selectării pentru finanţare a proiectului, să încheie un contract cu spin-off-ul pentru cedarea, în favoarea firmei, a dreptului de utilizare a rezultatelor obţinute prin lucrarea publicată; se poate </w:t>
            </w:r>
            <w:r w:rsidRPr="007A6ABB">
              <w:lastRenderedPageBreak/>
              <w:t>depune şi un contract de licenţă sau cesiune cu clauza suspensivă. Cu referire la clauza suspensivă, beneficiarii vor insera o clauză suspensivă care va avea următoarea formă:”Contractul de cesiune sau licenţă este valid din momentul semnării şi intră în vigoare la data la care proiectul cu titlul și ID ............... este selectat pentru finanţare. Contractul se va încheia cu firma spin-off înfiinţată. În caz contrar, contractul este reziliat de plin drept, fără nicio formalitate prealabilă</w:t>
            </w:r>
          </w:p>
        </w:tc>
        <w:tc>
          <w:tcPr>
            <w:tcW w:w="3564" w:type="dxa"/>
          </w:tcPr>
          <w:p w:rsidR="000859D8" w:rsidRPr="007A6ABB" w:rsidRDefault="0020139D" w:rsidP="007A6ABB">
            <w:pPr>
              <w:jc w:val="both"/>
            </w:pPr>
            <w:r>
              <w:lastRenderedPageBreak/>
              <w:t>Vă informăm că  propunerea dumneavoastră a fost examinată</w:t>
            </w:r>
            <w:r w:rsidR="000859D8" w:rsidRPr="007A6ABB">
              <w:t xml:space="preserve"> în cadrul sesiunilor specifice de lucru la nivelul  Autorității de Management pentru Programul Operațional </w:t>
            </w:r>
            <w:r w:rsidR="000859D8" w:rsidRPr="007A6ABB">
              <w:lastRenderedPageBreak/>
              <w:t>Competitivitate (AM POC) din cadrul Ministerului Investițiilor și Proiectelor Europene și respectiv de la nivelul Organismului Intermediar pentru Cercetare din cadrul Ministerului Cercetă</w:t>
            </w:r>
            <w:r>
              <w:t>rii, Inovării și Digitalizării și nu a fost inclusă î</w:t>
            </w:r>
            <w:r w:rsidR="000859D8" w:rsidRPr="007A6ABB">
              <w:t>n ghidul solicitantului.</w:t>
            </w:r>
          </w:p>
        </w:tc>
      </w:tr>
      <w:tr w:rsidR="0010002D" w:rsidRPr="007A6ABB" w:rsidTr="009538BB">
        <w:tc>
          <w:tcPr>
            <w:tcW w:w="562" w:type="dxa"/>
          </w:tcPr>
          <w:p w:rsidR="0010002D" w:rsidRPr="007A6ABB" w:rsidRDefault="009538BB" w:rsidP="007A6ABB">
            <w:pPr>
              <w:jc w:val="center"/>
            </w:pPr>
            <w:r>
              <w:lastRenderedPageBreak/>
              <w:t>6</w:t>
            </w:r>
          </w:p>
        </w:tc>
        <w:tc>
          <w:tcPr>
            <w:tcW w:w="2223" w:type="dxa"/>
          </w:tcPr>
          <w:p w:rsidR="0010002D" w:rsidRPr="007A6ABB" w:rsidRDefault="00DB5C06" w:rsidP="007A6ABB">
            <w:pPr>
              <w:jc w:val="center"/>
            </w:pPr>
            <w:r w:rsidRPr="007A6ABB">
              <w:t>330035</w:t>
            </w:r>
          </w:p>
        </w:tc>
        <w:tc>
          <w:tcPr>
            <w:tcW w:w="1517" w:type="dxa"/>
          </w:tcPr>
          <w:p w:rsidR="0010002D" w:rsidRPr="007A6ABB" w:rsidRDefault="00A67BAF" w:rsidP="007A6ABB">
            <w:pPr>
              <w:jc w:val="center"/>
            </w:pPr>
            <w:r w:rsidRPr="007A6ABB">
              <w:t xml:space="preserve">SPIN OFF START UP </w:t>
            </w:r>
            <w:r w:rsidRPr="007A6ABB">
              <w:br/>
            </w:r>
            <w:r w:rsidRPr="007A6ABB">
              <w:br/>
            </w:r>
            <w:r w:rsidRPr="00EB70D4">
              <w:t>PROIECT TEHNOLOGIC INOVATIV</w:t>
            </w:r>
          </w:p>
        </w:tc>
        <w:tc>
          <w:tcPr>
            <w:tcW w:w="5084" w:type="dxa"/>
          </w:tcPr>
          <w:p w:rsidR="00DB5C06" w:rsidRPr="007A6ABB" w:rsidRDefault="00DB5C06" w:rsidP="007A6ABB">
            <w:pPr>
              <w:jc w:val="both"/>
            </w:pPr>
          </w:p>
          <w:p w:rsidR="00DB5C06" w:rsidRPr="007A6ABB" w:rsidRDefault="00DB5C06" w:rsidP="007A6ABB">
            <w:pPr>
              <w:tabs>
                <w:tab w:val="left" w:pos="1370"/>
              </w:tabs>
              <w:jc w:val="both"/>
            </w:pPr>
            <w:r w:rsidRPr="007A6ABB">
              <w:t>Vă transmitem acest e-mail pentru a vă solicita introducerea unei recomandări în cadrul POC 2014-2020,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tip de proiect: PROIECT TEHNOLOGIC INOVATIV.</w:t>
            </w:r>
          </w:p>
          <w:p w:rsidR="00DB5C06" w:rsidRPr="007A6ABB" w:rsidRDefault="00DB5C06" w:rsidP="007A6ABB">
            <w:pPr>
              <w:tabs>
                <w:tab w:val="left" w:pos="1370"/>
              </w:tabs>
              <w:jc w:val="both"/>
            </w:pPr>
            <w:r w:rsidRPr="007A6ABB">
              <w:t xml:space="preserve"> </w:t>
            </w:r>
          </w:p>
          <w:p w:rsidR="00DB5C06" w:rsidRPr="007A6ABB" w:rsidRDefault="00DB5C06" w:rsidP="007A6ABB">
            <w:pPr>
              <w:tabs>
                <w:tab w:val="left" w:pos="1370"/>
              </w:tabs>
              <w:jc w:val="both"/>
            </w:pPr>
            <w:r w:rsidRPr="007A6ABB">
              <w:t>Pentru asigurarea competitivității inclusiv a companiilor care nu au mai avut până în prezent posibilitatea de a particia într-un proiect cu finanțare publică sau care nu au obtinut încă un brevet sau o cerere de brevet, însă dețin nivelul cunoștințelor pentru a putea derula în bune condiții un astfel de proiect, vă rugăm frumos să permiteți actualizarea sub-capitolul 2.1.1 „Eligibilitatea solicitantului de tip intreprindere”, punctul l), rezultatul cercetarii ce sta la baza realizarii proiectului”, prin adăugarea unei alte opțiuni:</w:t>
            </w:r>
          </w:p>
          <w:p w:rsidR="00DB5C06" w:rsidRPr="007A6ABB" w:rsidRDefault="00DB5C06" w:rsidP="007A6ABB">
            <w:pPr>
              <w:tabs>
                <w:tab w:val="left" w:pos="1370"/>
              </w:tabs>
              <w:jc w:val="both"/>
            </w:pPr>
            <w:r w:rsidRPr="007A6ABB">
              <w:t xml:space="preserve">- similare cu cea din Ghidul P.O.C. 2014-2020, Actiunea 1.2.1. Start-up/spin-off, punctul 9e al sectiunii de eligibilitate 2.1 Eligibilitatea solicitantilor, mai exact, </w:t>
            </w:r>
            <w:r w:rsidRPr="007A6ABB">
              <w:lastRenderedPageBreak/>
              <w:t xml:space="preserve">“e) Drepturile de utilizare ale rezultatelor cercetarii in proiect pentru cazul unei cercetari efectuate de o institutie de cercetare (o entitate care, indiferent de modul de organizare, are in obiectul de activitate cercetarea-dezvoltarea) finantata de catre firma solicitanta”. </w:t>
            </w:r>
          </w:p>
          <w:p w:rsidR="0010002D" w:rsidRPr="007A6ABB" w:rsidRDefault="00DB5C06" w:rsidP="007A6ABB">
            <w:pPr>
              <w:tabs>
                <w:tab w:val="left" w:pos="1370"/>
              </w:tabs>
              <w:jc w:val="both"/>
            </w:pPr>
            <w:r w:rsidRPr="007A6ABB">
              <w:t>- sau „cercetarea derulată intern în cadrul companiei”</w:t>
            </w:r>
          </w:p>
        </w:tc>
        <w:tc>
          <w:tcPr>
            <w:tcW w:w="3564" w:type="dxa"/>
          </w:tcPr>
          <w:p w:rsidR="0010002D" w:rsidRPr="007A6ABB" w:rsidRDefault="00242B02" w:rsidP="007A6ABB">
            <w:pPr>
              <w:jc w:val="both"/>
            </w:pPr>
            <w:r>
              <w:lastRenderedPageBreak/>
              <w:t>Vă informăm că  propunerea dumneavoastră a fost examinată</w:t>
            </w:r>
            <w:r w:rsidR="00A67BAF" w:rsidRPr="007A6ABB">
              <w:t xml:space="preserve"> în cadrul sesiunilor specifice de lucru la nivelul  Autorității de Management pentru Programul Operațional Competitivitate (AM POC) din cadrul Ministerului Investițiilor și Proi</w:t>
            </w:r>
            <w:r w:rsidR="00E645F3">
              <w:t xml:space="preserve">ectelor Europene și respectiv </w:t>
            </w:r>
            <w:r w:rsidR="00A67BAF" w:rsidRPr="007A6ABB">
              <w:t xml:space="preserve"> la nivelul Organismului Intermediar pentru Cercetare din cadrul Ministerului Cercetării, Inovării și Di</w:t>
            </w:r>
            <w:r>
              <w:t>gitalizării si nu a fost inclusă</w:t>
            </w:r>
            <w:r w:rsidR="00A67BAF" w:rsidRPr="007A6ABB">
              <w:t xml:space="preserve"> in ghidul solicitantului.</w:t>
            </w:r>
          </w:p>
        </w:tc>
      </w:tr>
      <w:tr w:rsidR="00DB5C06" w:rsidRPr="007A6ABB" w:rsidTr="009538BB">
        <w:tc>
          <w:tcPr>
            <w:tcW w:w="562" w:type="dxa"/>
          </w:tcPr>
          <w:p w:rsidR="00DB5C06" w:rsidRPr="007A6ABB" w:rsidRDefault="009538BB" w:rsidP="007A6ABB">
            <w:pPr>
              <w:jc w:val="center"/>
            </w:pPr>
            <w:r>
              <w:t>7</w:t>
            </w:r>
          </w:p>
        </w:tc>
        <w:tc>
          <w:tcPr>
            <w:tcW w:w="2223" w:type="dxa"/>
          </w:tcPr>
          <w:p w:rsidR="00DB5C06" w:rsidRPr="007A6ABB" w:rsidRDefault="00E34195" w:rsidP="007A6ABB">
            <w:pPr>
              <w:jc w:val="center"/>
            </w:pPr>
            <w:r w:rsidRPr="007A6ABB">
              <w:t>330008</w:t>
            </w:r>
          </w:p>
        </w:tc>
        <w:tc>
          <w:tcPr>
            <w:tcW w:w="1517" w:type="dxa"/>
          </w:tcPr>
          <w:p w:rsidR="00DB5C06" w:rsidRPr="007A6ABB" w:rsidRDefault="00E34195" w:rsidP="007A6ABB">
            <w:pPr>
              <w:jc w:val="center"/>
            </w:pPr>
            <w:r w:rsidRPr="007A6ABB">
              <w:t>SPIN OFF START UP</w:t>
            </w:r>
          </w:p>
        </w:tc>
        <w:tc>
          <w:tcPr>
            <w:tcW w:w="5084" w:type="dxa"/>
          </w:tcPr>
          <w:p w:rsidR="00E34195" w:rsidRPr="007A6ABB" w:rsidRDefault="00E34195" w:rsidP="007A6ABB">
            <w:pPr>
              <w:jc w:val="both"/>
            </w:pPr>
            <w:r w:rsidRPr="007A6ABB">
              <w:t>Propuneri de completare/modificare la Ghidul solicitantului, Condiții specifice de</w:t>
            </w:r>
          </w:p>
          <w:p w:rsidR="00E34195" w:rsidRPr="007A6ABB" w:rsidRDefault="00E34195" w:rsidP="007A6ABB">
            <w:pPr>
              <w:jc w:val="both"/>
            </w:pPr>
            <w:r w:rsidRPr="007A6ABB">
              <w:t>accesare a fondurilor, Tip de proiect - Întreprinderi inovatoare de tip start-up şi</w:t>
            </w:r>
          </w:p>
          <w:p w:rsidR="00E34195" w:rsidRPr="007A6ABB" w:rsidRDefault="00E34195" w:rsidP="007A6ABB">
            <w:pPr>
              <w:jc w:val="both"/>
            </w:pPr>
            <w:r w:rsidRPr="007A6ABB">
              <w:t>spin-off, Apelul de proiecte nr. POC-A.1-A.1.2.1- C- 2022, în consultare publică</w:t>
            </w:r>
          </w:p>
          <w:p w:rsidR="00E34195" w:rsidRPr="007A6ABB" w:rsidRDefault="00E34195" w:rsidP="007A6ABB">
            <w:pPr>
              <w:jc w:val="both"/>
            </w:pPr>
            <w:r w:rsidRPr="007A6ABB">
              <w:t>Pentru cazul B. Condiții de eligibilitate pentru spin-off</w:t>
            </w:r>
          </w:p>
          <w:p w:rsidR="00E34195" w:rsidRPr="007A6ABB" w:rsidRDefault="00E34195" w:rsidP="007A6ABB">
            <w:pPr>
              <w:jc w:val="both"/>
            </w:pPr>
            <w:r w:rsidRPr="007A6ABB">
              <w:t>Propunere 1. Înlocuirea sintagmei: contract încheiat în ultimii 5 ani, fata de anul depunerii</w:t>
            </w:r>
          </w:p>
          <w:p w:rsidR="00E34195" w:rsidRPr="007A6ABB" w:rsidRDefault="00E34195" w:rsidP="007A6ABB">
            <w:pPr>
              <w:jc w:val="both"/>
            </w:pPr>
            <w:r w:rsidRPr="007A6ABB">
              <w:t>proiectului cu sintagma contract încheiat/derulat/implementat în ultimii 5 ani, fata de anul</w:t>
            </w:r>
          </w:p>
          <w:p w:rsidR="00E34195" w:rsidRPr="007A6ABB" w:rsidRDefault="00E34195" w:rsidP="007A6ABB">
            <w:pPr>
              <w:jc w:val="both"/>
            </w:pPr>
            <w:r w:rsidRPr="007A6ABB">
              <w:t>depunerii proiectului</w:t>
            </w:r>
          </w:p>
          <w:p w:rsidR="00E34195" w:rsidRPr="007A6ABB" w:rsidRDefault="00E34195" w:rsidP="007A6ABB">
            <w:pPr>
              <w:jc w:val="both"/>
            </w:pPr>
            <w:r w:rsidRPr="007A6ABB">
              <w:t>Text existent:</w:t>
            </w:r>
          </w:p>
          <w:p w:rsidR="00E34195" w:rsidRPr="007A6ABB" w:rsidRDefault="00E34195" w:rsidP="007A6ABB">
            <w:pPr>
              <w:jc w:val="both"/>
            </w:pPr>
            <w:r w:rsidRPr="007A6ABB">
              <w:t>a) Pentru cazul unei cercetări finanţate printr-un program public:</w:t>
            </w:r>
          </w:p>
          <w:p w:rsidR="00E34195" w:rsidRPr="007A6ABB" w:rsidRDefault="00E34195" w:rsidP="007A6ABB">
            <w:pPr>
              <w:jc w:val="both"/>
            </w:pPr>
            <w:r w:rsidRPr="007A6ABB">
              <w:t>Documente justificative :</w:t>
            </w:r>
          </w:p>
          <w:p w:rsidR="00E34195" w:rsidRPr="007A6ABB" w:rsidRDefault="00E34195" w:rsidP="007A6ABB">
            <w:pPr>
              <w:jc w:val="both"/>
            </w:pPr>
            <w:r w:rsidRPr="007A6ABB">
              <w:t>• Copie după contractul de cercetare/finanţare încheiat între o Autoritate</w:t>
            </w:r>
          </w:p>
          <w:p w:rsidR="00E34195" w:rsidRPr="007A6ABB" w:rsidRDefault="00E34195" w:rsidP="007A6ABB">
            <w:pPr>
              <w:jc w:val="both"/>
            </w:pPr>
            <w:r w:rsidRPr="007A6ABB">
              <w:t>contractantă/ finanţatoare publică şi instituția în care este angajat inițiatorul</w:t>
            </w:r>
          </w:p>
          <w:p w:rsidR="00E34195" w:rsidRPr="007A6ABB" w:rsidRDefault="00E34195" w:rsidP="007A6ABB">
            <w:pPr>
              <w:jc w:val="both"/>
            </w:pPr>
            <w:r w:rsidRPr="007A6ABB">
              <w:t>spin-offului şi pentru care acesta a fost director de proiect (contract încheiat</w:t>
            </w:r>
          </w:p>
          <w:p w:rsidR="00E34195" w:rsidRPr="007A6ABB" w:rsidRDefault="00E34195" w:rsidP="007A6ABB">
            <w:pPr>
              <w:jc w:val="both"/>
            </w:pPr>
            <w:r w:rsidRPr="007A6ABB">
              <w:t>în ultimii 5 an ,fata de anul depunerii proiectului )</w:t>
            </w:r>
          </w:p>
          <w:p w:rsidR="00E34195" w:rsidRPr="007A6ABB" w:rsidRDefault="00E34195" w:rsidP="007A6ABB">
            <w:pPr>
              <w:jc w:val="both"/>
            </w:pPr>
            <w:r w:rsidRPr="007A6ABB">
              <w:t>Text propus:</w:t>
            </w:r>
          </w:p>
          <w:p w:rsidR="00E34195" w:rsidRPr="007A6ABB" w:rsidRDefault="00E34195" w:rsidP="007A6ABB">
            <w:pPr>
              <w:jc w:val="both"/>
            </w:pPr>
            <w:r w:rsidRPr="007A6ABB">
              <w:t>d) Pentru cazul unei cercetări finanţate printr-un program public:</w:t>
            </w:r>
          </w:p>
          <w:p w:rsidR="00E34195" w:rsidRPr="007A6ABB" w:rsidRDefault="00E34195" w:rsidP="007A6ABB">
            <w:pPr>
              <w:jc w:val="both"/>
            </w:pPr>
            <w:r w:rsidRPr="007A6ABB">
              <w:lastRenderedPageBreak/>
              <w:t>Documente justificative :</w:t>
            </w:r>
          </w:p>
          <w:p w:rsidR="00E34195" w:rsidRPr="007A6ABB" w:rsidRDefault="00E34195" w:rsidP="007A6ABB">
            <w:pPr>
              <w:jc w:val="both"/>
            </w:pPr>
            <w:r w:rsidRPr="007A6ABB">
              <w:t>- Copie după contractul de cercetare/finanţare încheiat între o Autoritate</w:t>
            </w:r>
          </w:p>
          <w:p w:rsidR="00E34195" w:rsidRPr="007A6ABB" w:rsidRDefault="00E34195" w:rsidP="007A6ABB">
            <w:pPr>
              <w:jc w:val="both"/>
            </w:pPr>
            <w:r w:rsidRPr="007A6ABB">
              <w:t>contractantă/ finanţatoare publică şi instituția în care este angajat inițiatorul</w:t>
            </w:r>
          </w:p>
          <w:p w:rsidR="00E34195" w:rsidRPr="007A6ABB" w:rsidRDefault="00E34195" w:rsidP="007A6ABB">
            <w:pPr>
              <w:jc w:val="both"/>
            </w:pPr>
            <w:r w:rsidRPr="007A6ABB">
              <w:t>spin-offului şi pentru care acesta a fost director de proiect (contract</w:t>
            </w:r>
          </w:p>
          <w:p w:rsidR="00E34195" w:rsidRPr="007A6ABB" w:rsidRDefault="00E34195" w:rsidP="007A6ABB">
            <w:pPr>
              <w:jc w:val="both"/>
            </w:pPr>
            <w:r w:rsidRPr="007A6ABB">
              <w:t>încheiat/derulat/implementat în ultimii 5 ani, fata de anul depunerii</w:t>
            </w:r>
          </w:p>
          <w:p w:rsidR="00E34195" w:rsidRPr="007A6ABB" w:rsidRDefault="00E34195" w:rsidP="007A6ABB">
            <w:pPr>
              <w:jc w:val="both"/>
            </w:pPr>
            <w:r w:rsidRPr="007A6ABB">
              <w:t>proiectului)</w:t>
            </w:r>
          </w:p>
          <w:p w:rsidR="00E34195" w:rsidRPr="007A6ABB" w:rsidRDefault="00E34195" w:rsidP="007A6ABB">
            <w:pPr>
              <w:jc w:val="both"/>
            </w:pPr>
            <w:r w:rsidRPr="007A6ABB">
              <w:t>Propunere 2. Completarea rezultatelor deținute de inițiatorul spin-off-ului astfel:</w:t>
            </w:r>
          </w:p>
          <w:p w:rsidR="00E34195" w:rsidRPr="007A6ABB" w:rsidRDefault="00E34195" w:rsidP="007A6ABB">
            <w:pPr>
              <w:jc w:val="both"/>
            </w:pPr>
            <w:r w:rsidRPr="007A6ABB">
              <w:t>Text existent:</w:t>
            </w:r>
          </w:p>
          <w:p w:rsidR="00E34195" w:rsidRPr="007A6ABB" w:rsidRDefault="00E34195" w:rsidP="007A6ABB">
            <w:pPr>
              <w:jc w:val="both"/>
            </w:pPr>
            <w:r w:rsidRPr="007A6ABB">
              <w:t>a) un brevet</w:t>
            </w:r>
          </w:p>
          <w:p w:rsidR="00E34195" w:rsidRPr="007A6ABB" w:rsidRDefault="00E34195" w:rsidP="007A6ABB">
            <w:pPr>
              <w:jc w:val="both"/>
            </w:pPr>
            <w:r w:rsidRPr="007A6ABB">
              <w:t>b) cerere de brevet</w:t>
            </w:r>
          </w:p>
          <w:p w:rsidR="00E34195" w:rsidRPr="007A6ABB" w:rsidRDefault="00E34195" w:rsidP="007A6ABB">
            <w:pPr>
              <w:jc w:val="both"/>
            </w:pPr>
            <w:r w:rsidRPr="007A6ABB">
              <w:t>c) teza de doctorat (a directorului de proiect –inițiatorul spin-off-ului)</w:t>
            </w:r>
          </w:p>
          <w:p w:rsidR="00E34195" w:rsidRPr="007A6ABB" w:rsidRDefault="00E34195" w:rsidP="007A6ABB">
            <w:pPr>
              <w:jc w:val="both"/>
            </w:pPr>
            <w:r w:rsidRPr="007A6ABB">
              <w:t>d) Drepturile de utilizare ale rezultatelor cercetării în proiect pentru cazul unei</w:t>
            </w:r>
          </w:p>
          <w:p w:rsidR="00E34195" w:rsidRPr="007A6ABB" w:rsidRDefault="00E34195" w:rsidP="007A6ABB">
            <w:pPr>
              <w:jc w:val="both"/>
            </w:pPr>
            <w:r w:rsidRPr="007A6ABB">
              <w:t>cercetări, efectuate în instituţia publică de unde provine iniţiatorul spin-offului şi</w:t>
            </w:r>
          </w:p>
          <w:p w:rsidR="00E34195" w:rsidRPr="007A6ABB" w:rsidRDefault="00E34195" w:rsidP="007A6ABB">
            <w:pPr>
              <w:jc w:val="both"/>
            </w:pPr>
            <w:r w:rsidRPr="007A6ABB">
              <w:t>finanţate printr-un program public (iniţiatorul spin-off-ului a fost director de</w:t>
            </w:r>
          </w:p>
          <w:p w:rsidR="00E34195" w:rsidRPr="007A6ABB" w:rsidRDefault="00E34195" w:rsidP="007A6ABB">
            <w:pPr>
              <w:jc w:val="both"/>
            </w:pPr>
            <w:r w:rsidRPr="007A6ABB">
              <w:t>proiect) Text propus:</w:t>
            </w:r>
          </w:p>
          <w:p w:rsidR="00E34195" w:rsidRPr="007A6ABB" w:rsidRDefault="00E34195" w:rsidP="007A6ABB">
            <w:pPr>
              <w:jc w:val="both"/>
            </w:pPr>
            <w:r w:rsidRPr="007A6ABB">
              <w:t>a) un brevet</w:t>
            </w:r>
          </w:p>
          <w:p w:rsidR="00E34195" w:rsidRPr="007A6ABB" w:rsidRDefault="00E34195" w:rsidP="007A6ABB">
            <w:pPr>
              <w:jc w:val="both"/>
            </w:pPr>
            <w:r w:rsidRPr="007A6ABB">
              <w:t>b) cerere de brevet</w:t>
            </w:r>
          </w:p>
          <w:p w:rsidR="00E34195" w:rsidRPr="007A6ABB" w:rsidRDefault="00E34195" w:rsidP="007A6ABB">
            <w:pPr>
              <w:jc w:val="both"/>
            </w:pPr>
            <w:r w:rsidRPr="007A6ABB">
              <w:t>c) teza de doctorat (a directorului de proiect –inițiatorul spin-off-ului)</w:t>
            </w:r>
          </w:p>
          <w:p w:rsidR="00E34195" w:rsidRPr="007A6ABB" w:rsidRDefault="00E34195" w:rsidP="007A6ABB">
            <w:pPr>
              <w:jc w:val="both"/>
            </w:pPr>
            <w:r w:rsidRPr="007A6ABB">
              <w:t>d) drepturile de utilizare ale rezultatelor cercetării în proiect pentru cazul unei</w:t>
            </w:r>
          </w:p>
          <w:p w:rsidR="00E34195" w:rsidRPr="007A6ABB" w:rsidRDefault="00E34195" w:rsidP="007A6ABB">
            <w:pPr>
              <w:jc w:val="both"/>
            </w:pPr>
            <w:r w:rsidRPr="007A6ABB">
              <w:t>cercetări, efectuate în instituţia publică de unde provine iniţiatorul spin-offului şi</w:t>
            </w:r>
          </w:p>
          <w:p w:rsidR="00E34195" w:rsidRPr="007A6ABB" w:rsidRDefault="00E34195" w:rsidP="007A6ABB">
            <w:pPr>
              <w:jc w:val="both"/>
            </w:pPr>
            <w:r w:rsidRPr="007A6ABB">
              <w:t>finanţate printr-un program public (iniţiatorul spin-off-ului a fost director de</w:t>
            </w:r>
          </w:p>
          <w:p w:rsidR="00E34195" w:rsidRPr="007A6ABB" w:rsidRDefault="00E34195" w:rsidP="007A6ABB">
            <w:pPr>
              <w:jc w:val="both"/>
            </w:pPr>
            <w:r w:rsidRPr="007A6ABB">
              <w:lastRenderedPageBreak/>
              <w:t>proiect)</w:t>
            </w:r>
          </w:p>
          <w:p w:rsidR="00E34195" w:rsidRPr="007A6ABB" w:rsidRDefault="00E34195" w:rsidP="007A6ABB">
            <w:pPr>
              <w:jc w:val="both"/>
            </w:pPr>
            <w:r w:rsidRPr="007A6ABB">
              <w:t>e) articole științifice publicate în ultimii cinci ani de inițiatorului spin-off-ului rezultate</w:t>
            </w:r>
          </w:p>
          <w:p w:rsidR="00E34195" w:rsidRPr="007A6ABB" w:rsidRDefault="00E34195" w:rsidP="007A6ABB">
            <w:pPr>
              <w:jc w:val="both"/>
            </w:pPr>
            <w:r w:rsidRPr="007A6ABB">
              <w:t>din cercetări finanţate printr-un program public, la care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Propunere 3. Pentru situația în care se acceptă propunerea 2, se completează documentele</w:t>
            </w:r>
          </w:p>
          <w:p w:rsidR="00E34195" w:rsidRPr="007A6ABB" w:rsidRDefault="00E34195" w:rsidP="007A6ABB">
            <w:pPr>
              <w:jc w:val="both"/>
            </w:pPr>
            <w:r w:rsidRPr="007A6ABB">
              <w:t>justificative astfel:</w:t>
            </w:r>
          </w:p>
          <w:p w:rsidR="00E34195" w:rsidRPr="007A6ABB" w:rsidRDefault="00E34195" w:rsidP="007A6ABB">
            <w:pPr>
              <w:jc w:val="both"/>
            </w:pPr>
            <w:r w:rsidRPr="007A6ABB">
              <w:t>Text propus:</w:t>
            </w:r>
          </w:p>
          <w:p w:rsidR="00E34195" w:rsidRPr="007A6ABB" w:rsidRDefault="00E34195" w:rsidP="007A6ABB">
            <w:pPr>
              <w:jc w:val="both"/>
            </w:pPr>
            <w:r w:rsidRPr="007A6ABB">
              <w:t>e) pentru cazul unor articole științifice publicate de inițiatorul spin-off-ului:</w:t>
            </w:r>
          </w:p>
          <w:p w:rsidR="00E34195" w:rsidRPr="007A6ABB" w:rsidRDefault="00E34195" w:rsidP="007A6ABB">
            <w:pPr>
              <w:jc w:val="both"/>
            </w:pPr>
            <w:r w:rsidRPr="007A6ABB">
              <w:t>Documente justificative :</w:t>
            </w:r>
          </w:p>
          <w:p w:rsidR="00E34195" w:rsidRPr="007A6ABB" w:rsidRDefault="00E34195" w:rsidP="007A6ABB">
            <w:pPr>
              <w:jc w:val="both"/>
            </w:pPr>
            <w:r w:rsidRPr="007A6ABB">
              <w:t>• Copie după contractul de cercetare/finanţare încheiat între o Autoritate contractantă/</w:t>
            </w:r>
          </w:p>
          <w:p w:rsidR="00E34195" w:rsidRPr="007A6ABB" w:rsidRDefault="00E34195" w:rsidP="007A6ABB">
            <w:pPr>
              <w:jc w:val="both"/>
            </w:pPr>
            <w:r w:rsidRPr="007A6ABB">
              <w:t>finanţatoare publică şi instituția în care este angajat inițiatorul spin-offului şi pentru</w:t>
            </w:r>
          </w:p>
          <w:p w:rsidR="00E34195" w:rsidRPr="007A6ABB" w:rsidRDefault="00E34195" w:rsidP="007A6ABB">
            <w:pPr>
              <w:jc w:val="both"/>
            </w:pPr>
            <w:r w:rsidRPr="007A6ABB">
              <w:t>care acesta a fost director de proiect (contract încheiat/derulat/implementat în ultimii 5</w:t>
            </w:r>
          </w:p>
          <w:p w:rsidR="00E34195" w:rsidRPr="007A6ABB" w:rsidRDefault="00E34195" w:rsidP="007A6ABB">
            <w:pPr>
              <w:jc w:val="both"/>
            </w:pPr>
            <w:r w:rsidRPr="007A6ABB">
              <w:t>ani, fata de anul depunerii proiectului)</w:t>
            </w:r>
          </w:p>
          <w:p w:rsidR="00E34195" w:rsidRPr="007A6ABB" w:rsidRDefault="00E34195" w:rsidP="007A6ABB">
            <w:pPr>
              <w:jc w:val="both"/>
            </w:pPr>
            <w:r w:rsidRPr="007A6ABB">
              <w:t>• Adeverința din partea instituției publice prin care se confirmă că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 Rezumat al raportului de activitate sau al raportului ştiinţific (avizate), care să evidenţieze</w:t>
            </w:r>
          </w:p>
          <w:p w:rsidR="00E34195" w:rsidRPr="007A6ABB" w:rsidRDefault="00E34195" w:rsidP="007A6ABB">
            <w:pPr>
              <w:jc w:val="both"/>
            </w:pPr>
            <w:r w:rsidRPr="007A6ABB">
              <w:t>rezultatele obţinute şi care vor fi utilizate în noul proiect, elaborat de inițiatorul spin-offului;</w:t>
            </w:r>
          </w:p>
          <w:p w:rsidR="00E34195" w:rsidRPr="007A6ABB" w:rsidRDefault="00E34195" w:rsidP="007A6ABB">
            <w:pPr>
              <w:jc w:val="both"/>
            </w:pPr>
            <w:r w:rsidRPr="007A6ABB">
              <w:t>• Copie după articolele științifice publicate în ultimii cinci ani la care inițiatorul spin-offului</w:t>
            </w:r>
          </w:p>
          <w:p w:rsidR="00E34195" w:rsidRPr="007A6ABB" w:rsidRDefault="00E34195" w:rsidP="007A6ABB">
            <w:pPr>
              <w:jc w:val="both"/>
            </w:pPr>
            <w:r w:rsidRPr="007A6ABB">
              <w:t>este autor sau coautor, cu indicarea link-urilor unde acestea au fost publicate, articole</w:t>
            </w:r>
          </w:p>
          <w:p w:rsidR="00E34195" w:rsidRPr="007A6ABB" w:rsidRDefault="00E34195" w:rsidP="007A6ABB">
            <w:pPr>
              <w:jc w:val="both"/>
            </w:pPr>
            <w:r w:rsidRPr="007A6ABB">
              <w:t>în care să se menționeze că rezultatele publicate au fost obținute prin cercetări efectuate în</w:t>
            </w:r>
          </w:p>
          <w:p w:rsidR="00E34195" w:rsidRPr="007A6ABB" w:rsidRDefault="00E34195" w:rsidP="007A6ABB">
            <w:pPr>
              <w:jc w:val="both"/>
            </w:pPr>
            <w:r w:rsidRPr="007A6ABB">
              <w:lastRenderedPageBreak/>
              <w:t>cadrul proiectului la care inițiatorului spin-off-ului a fost Director de proiect,</w:t>
            </w:r>
          </w:p>
          <w:p w:rsidR="00E34195" w:rsidRPr="007A6ABB" w:rsidRDefault="00E34195" w:rsidP="007A6ABB">
            <w:pPr>
              <w:jc w:val="both"/>
            </w:pPr>
            <w:r w:rsidRPr="007A6ABB">
              <w:t>• Acordul coautorilor articolelor științifice de utilizare a rezultatelor publicate de către</w:t>
            </w:r>
          </w:p>
          <w:p w:rsidR="00E34195" w:rsidRPr="007A6ABB" w:rsidRDefault="00E34195" w:rsidP="007A6ABB">
            <w:pPr>
              <w:jc w:val="both"/>
            </w:pPr>
            <w:r w:rsidRPr="007A6ABB">
              <w:t>inițiatorul spin-off-ului, dacă proiectul va fi finanțat și spin-off-ul înființat. Text propus:</w:t>
            </w:r>
          </w:p>
          <w:p w:rsidR="00E34195" w:rsidRPr="007A6ABB" w:rsidRDefault="00E34195" w:rsidP="007A6ABB">
            <w:pPr>
              <w:jc w:val="both"/>
            </w:pPr>
            <w:r w:rsidRPr="007A6ABB">
              <w:t>a) un brevet</w:t>
            </w:r>
          </w:p>
          <w:p w:rsidR="00E34195" w:rsidRPr="007A6ABB" w:rsidRDefault="00E34195" w:rsidP="007A6ABB">
            <w:pPr>
              <w:jc w:val="both"/>
            </w:pPr>
            <w:r w:rsidRPr="007A6ABB">
              <w:t>b) cerere de brevet</w:t>
            </w:r>
          </w:p>
          <w:p w:rsidR="00E34195" w:rsidRPr="007A6ABB" w:rsidRDefault="00E34195" w:rsidP="007A6ABB">
            <w:pPr>
              <w:jc w:val="both"/>
            </w:pPr>
            <w:r w:rsidRPr="007A6ABB">
              <w:t>c) teza de doctorat (a directorului de proiect –inițiatorul spin-off-ului)</w:t>
            </w:r>
          </w:p>
          <w:p w:rsidR="00E34195" w:rsidRPr="007A6ABB" w:rsidRDefault="00E34195" w:rsidP="007A6ABB">
            <w:pPr>
              <w:jc w:val="both"/>
            </w:pPr>
            <w:r w:rsidRPr="007A6ABB">
              <w:t>d) drepturile de utilizare ale rezultatelor cercetării în proiect pentru cazul unei</w:t>
            </w:r>
          </w:p>
          <w:p w:rsidR="00E34195" w:rsidRPr="007A6ABB" w:rsidRDefault="00E34195" w:rsidP="007A6ABB">
            <w:pPr>
              <w:jc w:val="both"/>
            </w:pPr>
            <w:r w:rsidRPr="007A6ABB">
              <w:t>cercetări, efectuate în instituţia publică de unde provine iniţiatorul spin-offului şi</w:t>
            </w:r>
          </w:p>
          <w:p w:rsidR="00E34195" w:rsidRPr="007A6ABB" w:rsidRDefault="00E34195" w:rsidP="007A6ABB">
            <w:pPr>
              <w:jc w:val="both"/>
            </w:pPr>
            <w:r w:rsidRPr="007A6ABB">
              <w:t>finanţate printr-un program public (iniţiatorul spin-off-ului a fost director de</w:t>
            </w:r>
          </w:p>
          <w:p w:rsidR="00E34195" w:rsidRPr="007A6ABB" w:rsidRDefault="00E34195" w:rsidP="007A6ABB">
            <w:pPr>
              <w:jc w:val="both"/>
            </w:pPr>
            <w:r w:rsidRPr="007A6ABB">
              <w:t>proiect)</w:t>
            </w:r>
          </w:p>
          <w:p w:rsidR="00E34195" w:rsidRPr="007A6ABB" w:rsidRDefault="00E34195" w:rsidP="007A6ABB">
            <w:pPr>
              <w:jc w:val="both"/>
            </w:pPr>
            <w:r w:rsidRPr="007A6ABB">
              <w:t>e) articole științifice publicate în ultimii cinci ani de inițiatorului spin-off-ului rezultate</w:t>
            </w:r>
          </w:p>
          <w:p w:rsidR="00E34195" w:rsidRPr="007A6ABB" w:rsidRDefault="00E34195" w:rsidP="007A6ABB">
            <w:pPr>
              <w:jc w:val="both"/>
            </w:pPr>
            <w:r w:rsidRPr="007A6ABB">
              <w:t>din cercetări finanţate printr-un program public, la care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Propunere 3. Pentru situația în care se acceptă propunerea 2, se completează documentele</w:t>
            </w:r>
          </w:p>
          <w:p w:rsidR="00E34195" w:rsidRPr="007A6ABB" w:rsidRDefault="00E34195" w:rsidP="007A6ABB">
            <w:pPr>
              <w:jc w:val="both"/>
            </w:pPr>
            <w:r w:rsidRPr="007A6ABB">
              <w:t>justificative astfel:</w:t>
            </w:r>
          </w:p>
          <w:p w:rsidR="00E34195" w:rsidRPr="007A6ABB" w:rsidRDefault="00E34195" w:rsidP="007A6ABB">
            <w:pPr>
              <w:jc w:val="both"/>
            </w:pPr>
            <w:r w:rsidRPr="007A6ABB">
              <w:t>Text propus:</w:t>
            </w:r>
          </w:p>
          <w:p w:rsidR="00E34195" w:rsidRPr="007A6ABB" w:rsidRDefault="00E34195" w:rsidP="007A6ABB">
            <w:pPr>
              <w:jc w:val="both"/>
            </w:pPr>
            <w:r w:rsidRPr="007A6ABB">
              <w:t>e) pentru cazul unor articole științifice publicate de inițiatorul spin-off-ului:</w:t>
            </w:r>
          </w:p>
          <w:p w:rsidR="00E34195" w:rsidRPr="007A6ABB" w:rsidRDefault="00E34195" w:rsidP="007A6ABB">
            <w:pPr>
              <w:jc w:val="both"/>
            </w:pPr>
            <w:r w:rsidRPr="007A6ABB">
              <w:t>Documente justificative :</w:t>
            </w:r>
          </w:p>
          <w:p w:rsidR="00E34195" w:rsidRPr="007A6ABB" w:rsidRDefault="00E34195" w:rsidP="007A6ABB">
            <w:pPr>
              <w:jc w:val="both"/>
            </w:pPr>
            <w:r w:rsidRPr="007A6ABB">
              <w:t>• Copie după contractul de cercetare/finanţare încheiat între o Autoritate contractantă/</w:t>
            </w:r>
          </w:p>
          <w:p w:rsidR="00E34195" w:rsidRPr="007A6ABB" w:rsidRDefault="00E34195" w:rsidP="007A6ABB">
            <w:pPr>
              <w:jc w:val="both"/>
            </w:pPr>
            <w:r w:rsidRPr="007A6ABB">
              <w:t>finanţatoare publică şi instituția în care este angajat inițiatorul spin-offului şi pentru</w:t>
            </w:r>
          </w:p>
          <w:p w:rsidR="00E34195" w:rsidRPr="007A6ABB" w:rsidRDefault="00E34195" w:rsidP="007A6ABB">
            <w:pPr>
              <w:jc w:val="both"/>
            </w:pPr>
            <w:r w:rsidRPr="007A6ABB">
              <w:lastRenderedPageBreak/>
              <w:t>care acesta a fost director de proiect (contract încheiat/derulat/implementat în ultimii 5</w:t>
            </w:r>
          </w:p>
          <w:p w:rsidR="00E34195" w:rsidRPr="007A6ABB" w:rsidRDefault="00E34195" w:rsidP="007A6ABB">
            <w:pPr>
              <w:jc w:val="both"/>
            </w:pPr>
            <w:r w:rsidRPr="007A6ABB">
              <w:t>ani, fata de anul depunerii proiectului)</w:t>
            </w:r>
          </w:p>
          <w:p w:rsidR="00E34195" w:rsidRPr="007A6ABB" w:rsidRDefault="00E34195" w:rsidP="007A6ABB">
            <w:pPr>
              <w:jc w:val="both"/>
            </w:pPr>
            <w:r w:rsidRPr="007A6ABB">
              <w:t>• Adeverința din partea instituției publice prin care se confirmă că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 Rezumat al raportului de activitate sau al raportului ştiinţific (avizate), care să evidenţieze</w:t>
            </w:r>
          </w:p>
          <w:p w:rsidR="00E34195" w:rsidRPr="007A6ABB" w:rsidRDefault="00E34195" w:rsidP="007A6ABB">
            <w:pPr>
              <w:jc w:val="both"/>
            </w:pPr>
            <w:r w:rsidRPr="007A6ABB">
              <w:t>rezultatele obţinute şi care vor fi utilizate în noul proiect, elaborat de inițiatorul spin-offului;</w:t>
            </w:r>
          </w:p>
          <w:p w:rsidR="00E34195" w:rsidRPr="007A6ABB" w:rsidRDefault="00E34195" w:rsidP="007A6ABB">
            <w:pPr>
              <w:jc w:val="both"/>
            </w:pPr>
            <w:r w:rsidRPr="007A6ABB">
              <w:t>• Copie după articolele științifice publicate în ultimii cinci ani la care inițiatorul spin-offului</w:t>
            </w:r>
          </w:p>
          <w:p w:rsidR="00E34195" w:rsidRPr="007A6ABB" w:rsidRDefault="00E34195" w:rsidP="007A6ABB">
            <w:pPr>
              <w:jc w:val="both"/>
            </w:pPr>
            <w:r w:rsidRPr="007A6ABB">
              <w:t>este autor sau coautor, cu indicarea link-urilor unde acestea au fost publicate, articole</w:t>
            </w:r>
          </w:p>
          <w:p w:rsidR="00E34195" w:rsidRPr="007A6ABB" w:rsidRDefault="00E34195" w:rsidP="007A6ABB">
            <w:pPr>
              <w:jc w:val="both"/>
            </w:pPr>
            <w:r w:rsidRPr="007A6ABB">
              <w:t>în care să se menționeze că rezultatele publicate au fost obținute prin cercetări efectuate în</w:t>
            </w:r>
          </w:p>
          <w:p w:rsidR="00E34195" w:rsidRPr="007A6ABB" w:rsidRDefault="00E34195" w:rsidP="007A6ABB">
            <w:pPr>
              <w:jc w:val="both"/>
            </w:pPr>
            <w:r w:rsidRPr="007A6ABB">
              <w:t>cadrul proiectului la care inițiatorului spin-off-ului a fost Director de proiect,</w:t>
            </w:r>
          </w:p>
          <w:p w:rsidR="00E34195" w:rsidRPr="007A6ABB" w:rsidRDefault="00E34195" w:rsidP="007A6ABB">
            <w:pPr>
              <w:jc w:val="both"/>
            </w:pPr>
            <w:r w:rsidRPr="007A6ABB">
              <w:t>• Acordul coautorilor articolelor științifice de utilizare a rezultatelor publicate de către</w:t>
            </w:r>
          </w:p>
          <w:p w:rsidR="00DB5C06" w:rsidRPr="007A6ABB" w:rsidRDefault="00E34195" w:rsidP="007A6ABB">
            <w:pPr>
              <w:jc w:val="both"/>
            </w:pPr>
            <w:r w:rsidRPr="007A6ABB">
              <w:t>inițiatorul spin-off-ului, dacă proiectul va fi finanțat și spin-off-ul înființat.</w:t>
            </w:r>
          </w:p>
          <w:p w:rsidR="00E34195" w:rsidRPr="007A6ABB" w:rsidRDefault="00E34195" w:rsidP="007A6ABB">
            <w:pPr>
              <w:jc w:val="both"/>
            </w:pPr>
          </w:p>
          <w:p w:rsidR="00E34195" w:rsidRPr="007A6ABB" w:rsidRDefault="00E34195" w:rsidP="007A6ABB">
            <w:pPr>
              <w:jc w:val="both"/>
            </w:pPr>
            <w:r w:rsidRPr="007A6ABB">
              <w:t>Text propus:</w:t>
            </w:r>
          </w:p>
          <w:p w:rsidR="00E34195" w:rsidRPr="007A6ABB" w:rsidRDefault="00E34195" w:rsidP="007A6ABB">
            <w:pPr>
              <w:jc w:val="both"/>
            </w:pPr>
            <w:r w:rsidRPr="007A6ABB">
              <w:t>a) un brevet</w:t>
            </w:r>
          </w:p>
          <w:p w:rsidR="00E34195" w:rsidRPr="007A6ABB" w:rsidRDefault="00E34195" w:rsidP="007A6ABB">
            <w:pPr>
              <w:jc w:val="both"/>
            </w:pPr>
            <w:r w:rsidRPr="007A6ABB">
              <w:t>b) cerere de brevet</w:t>
            </w:r>
          </w:p>
          <w:p w:rsidR="00E34195" w:rsidRPr="007A6ABB" w:rsidRDefault="00E34195" w:rsidP="007A6ABB">
            <w:pPr>
              <w:jc w:val="both"/>
            </w:pPr>
            <w:r w:rsidRPr="007A6ABB">
              <w:t>c) teza de doctorat (a directorului de proiect –inițiatorul spin-off-ului)</w:t>
            </w:r>
          </w:p>
          <w:p w:rsidR="00E34195" w:rsidRPr="007A6ABB" w:rsidRDefault="00E34195" w:rsidP="007A6ABB">
            <w:pPr>
              <w:jc w:val="both"/>
            </w:pPr>
            <w:r w:rsidRPr="007A6ABB">
              <w:t>d) drepturile de utilizare ale rezultatelor cercetării în proiect pentru cazul unei</w:t>
            </w:r>
          </w:p>
          <w:p w:rsidR="00E34195" w:rsidRPr="007A6ABB" w:rsidRDefault="00E34195" w:rsidP="007A6ABB">
            <w:pPr>
              <w:jc w:val="both"/>
            </w:pPr>
            <w:r w:rsidRPr="007A6ABB">
              <w:t>cercetări, efectuate în instituţia publică de unde provine iniţiatorul spin-offului şi</w:t>
            </w:r>
          </w:p>
          <w:p w:rsidR="00E34195" w:rsidRPr="007A6ABB" w:rsidRDefault="00E34195" w:rsidP="007A6ABB">
            <w:pPr>
              <w:jc w:val="both"/>
            </w:pPr>
            <w:r w:rsidRPr="007A6ABB">
              <w:t>finanţate printr-un program public (iniţiatorul spin-off-ului a fost director de</w:t>
            </w:r>
          </w:p>
          <w:p w:rsidR="00E34195" w:rsidRPr="007A6ABB" w:rsidRDefault="00E34195" w:rsidP="007A6ABB">
            <w:pPr>
              <w:jc w:val="both"/>
            </w:pPr>
            <w:r w:rsidRPr="007A6ABB">
              <w:lastRenderedPageBreak/>
              <w:t>proiect)</w:t>
            </w:r>
          </w:p>
          <w:p w:rsidR="00E34195" w:rsidRPr="007A6ABB" w:rsidRDefault="00E34195" w:rsidP="007A6ABB">
            <w:pPr>
              <w:jc w:val="both"/>
            </w:pPr>
            <w:r w:rsidRPr="007A6ABB">
              <w:t>e) articole științifice publicate în ultimii cinci ani de inițiatorului spin-off-ului rezultate</w:t>
            </w:r>
          </w:p>
          <w:p w:rsidR="00E34195" w:rsidRPr="007A6ABB" w:rsidRDefault="00E34195" w:rsidP="007A6ABB">
            <w:pPr>
              <w:jc w:val="both"/>
            </w:pPr>
            <w:r w:rsidRPr="007A6ABB">
              <w:t>din cercetări finanţate printr-un program public, la care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Propunere 3. Pentru situația în care se acceptă propunerea 2, se completează documentele</w:t>
            </w:r>
          </w:p>
          <w:p w:rsidR="00E34195" w:rsidRPr="007A6ABB" w:rsidRDefault="00E34195" w:rsidP="007A6ABB">
            <w:pPr>
              <w:jc w:val="both"/>
            </w:pPr>
            <w:r w:rsidRPr="007A6ABB">
              <w:t>justificative astfel:</w:t>
            </w:r>
          </w:p>
          <w:p w:rsidR="00E34195" w:rsidRPr="007A6ABB" w:rsidRDefault="00E34195" w:rsidP="007A6ABB">
            <w:pPr>
              <w:jc w:val="both"/>
            </w:pPr>
            <w:r w:rsidRPr="007A6ABB">
              <w:t>Text propus:</w:t>
            </w:r>
          </w:p>
          <w:p w:rsidR="00E34195" w:rsidRPr="007A6ABB" w:rsidRDefault="00E34195" w:rsidP="007A6ABB">
            <w:pPr>
              <w:jc w:val="both"/>
            </w:pPr>
            <w:r w:rsidRPr="007A6ABB">
              <w:t>e) pentru cazul unor articole științifice publicate de inițiatorul spin-off-ului:</w:t>
            </w:r>
          </w:p>
          <w:p w:rsidR="00E34195" w:rsidRPr="007A6ABB" w:rsidRDefault="00E34195" w:rsidP="007A6ABB">
            <w:pPr>
              <w:jc w:val="both"/>
            </w:pPr>
            <w:r w:rsidRPr="007A6ABB">
              <w:t>Documente justificative :</w:t>
            </w:r>
          </w:p>
          <w:p w:rsidR="00E34195" w:rsidRPr="007A6ABB" w:rsidRDefault="00E34195" w:rsidP="007A6ABB">
            <w:pPr>
              <w:jc w:val="both"/>
            </w:pPr>
            <w:r w:rsidRPr="007A6ABB">
              <w:t>• Copie după contractul de cercetare/finanţare încheiat între o Autoritate contractantă/</w:t>
            </w:r>
          </w:p>
          <w:p w:rsidR="00E34195" w:rsidRPr="007A6ABB" w:rsidRDefault="00E34195" w:rsidP="007A6ABB">
            <w:pPr>
              <w:jc w:val="both"/>
            </w:pPr>
            <w:r w:rsidRPr="007A6ABB">
              <w:t>finanţatoare publică şi instituția în care este angajat inițiatorul spin-offului şi pentru</w:t>
            </w:r>
          </w:p>
          <w:p w:rsidR="00E34195" w:rsidRPr="007A6ABB" w:rsidRDefault="00E34195" w:rsidP="007A6ABB">
            <w:pPr>
              <w:jc w:val="both"/>
            </w:pPr>
            <w:r w:rsidRPr="007A6ABB">
              <w:t>care acesta a fost director de proiect (contract încheiat/derulat/implementat în ultimii 5</w:t>
            </w:r>
          </w:p>
          <w:p w:rsidR="00E34195" w:rsidRPr="007A6ABB" w:rsidRDefault="00E34195" w:rsidP="007A6ABB">
            <w:pPr>
              <w:jc w:val="both"/>
            </w:pPr>
            <w:r w:rsidRPr="007A6ABB">
              <w:t>ani, fata de anul depunerii proiectului)</w:t>
            </w:r>
          </w:p>
          <w:p w:rsidR="00E34195" w:rsidRPr="007A6ABB" w:rsidRDefault="00E34195" w:rsidP="007A6ABB">
            <w:pPr>
              <w:jc w:val="both"/>
            </w:pPr>
            <w:r w:rsidRPr="007A6ABB">
              <w:t>• Adeverința din partea instituției publice prin care se confirmă că inițiatorul spin-offului a</w:t>
            </w:r>
          </w:p>
          <w:p w:rsidR="00E34195" w:rsidRPr="007A6ABB" w:rsidRDefault="00E34195" w:rsidP="007A6ABB">
            <w:pPr>
              <w:jc w:val="both"/>
            </w:pPr>
            <w:r w:rsidRPr="007A6ABB">
              <w:t>fost director de proiect</w:t>
            </w:r>
          </w:p>
          <w:p w:rsidR="00E34195" w:rsidRPr="007A6ABB" w:rsidRDefault="00E34195" w:rsidP="007A6ABB">
            <w:pPr>
              <w:jc w:val="both"/>
            </w:pPr>
            <w:r w:rsidRPr="007A6ABB">
              <w:t>• Rezumat al raportului de activitate sau al raportului ştiinţific (avizate), care să evidenţieze</w:t>
            </w:r>
          </w:p>
          <w:p w:rsidR="00E34195" w:rsidRPr="007A6ABB" w:rsidRDefault="00E34195" w:rsidP="007A6ABB">
            <w:pPr>
              <w:jc w:val="both"/>
            </w:pPr>
            <w:r w:rsidRPr="007A6ABB">
              <w:t>rezultatele obţinute şi care vor fi utilizate în noul proiect, elaborat de inițiatorul spin-offului;</w:t>
            </w:r>
          </w:p>
          <w:p w:rsidR="00E34195" w:rsidRPr="007A6ABB" w:rsidRDefault="00E34195" w:rsidP="007A6ABB">
            <w:pPr>
              <w:jc w:val="both"/>
            </w:pPr>
            <w:r w:rsidRPr="007A6ABB">
              <w:t>• Copie după articolele științifice publicate în ultimii cinci ani la care inițiatorul spin-offului</w:t>
            </w:r>
          </w:p>
          <w:p w:rsidR="00E34195" w:rsidRPr="007A6ABB" w:rsidRDefault="00E34195" w:rsidP="007A6ABB">
            <w:pPr>
              <w:jc w:val="both"/>
            </w:pPr>
            <w:r w:rsidRPr="007A6ABB">
              <w:t>este autor sau coautor, cu indicarea link-urilor unde acestea au fost publicate, articole</w:t>
            </w:r>
          </w:p>
          <w:p w:rsidR="00E34195" w:rsidRPr="007A6ABB" w:rsidRDefault="00E34195" w:rsidP="007A6ABB">
            <w:pPr>
              <w:jc w:val="both"/>
            </w:pPr>
            <w:r w:rsidRPr="007A6ABB">
              <w:t>în care să se menționeze că rezultatele publicate au fost obținute prin cercetări efectuate în</w:t>
            </w:r>
          </w:p>
          <w:p w:rsidR="00E34195" w:rsidRPr="007A6ABB" w:rsidRDefault="00E34195" w:rsidP="007A6ABB">
            <w:pPr>
              <w:jc w:val="both"/>
            </w:pPr>
            <w:r w:rsidRPr="007A6ABB">
              <w:lastRenderedPageBreak/>
              <w:t>cadrul proiectului la care inițiatorului spin-off-ului a fost Director de proiect,</w:t>
            </w:r>
          </w:p>
          <w:p w:rsidR="00E34195" w:rsidRPr="007A6ABB" w:rsidRDefault="00E34195" w:rsidP="007A6ABB">
            <w:pPr>
              <w:jc w:val="both"/>
            </w:pPr>
            <w:r w:rsidRPr="007A6ABB">
              <w:t>• Acordul coautorilor articolelor științifice de utilizare a rezultatelor publicate de către</w:t>
            </w:r>
          </w:p>
          <w:p w:rsidR="00E34195" w:rsidRPr="007A6ABB" w:rsidRDefault="00E34195" w:rsidP="007A6ABB">
            <w:pPr>
              <w:jc w:val="both"/>
            </w:pPr>
            <w:r w:rsidRPr="007A6ABB">
              <w:t>inițiatorul spin-off-ului, dacă proiectul va fi finanțat și spin-off-ul înființat.</w:t>
            </w:r>
          </w:p>
        </w:tc>
        <w:tc>
          <w:tcPr>
            <w:tcW w:w="3564" w:type="dxa"/>
          </w:tcPr>
          <w:p w:rsidR="00DB5C06" w:rsidRPr="007A6ABB" w:rsidRDefault="00E34195" w:rsidP="007A6ABB">
            <w:pPr>
              <w:jc w:val="both"/>
            </w:pPr>
            <w:r w:rsidRPr="007A6ABB">
              <w:lastRenderedPageBreak/>
              <w:t>Refer</w:t>
            </w:r>
            <w:r w:rsidR="00E42A39">
              <w:t>itor la propunerea dumneavoastră, vă informăm că</w:t>
            </w:r>
            <w:r w:rsidRPr="007A6ABB">
              <w:t xml:space="preserve"> aceasta</w:t>
            </w:r>
            <w:r w:rsidR="00242B02">
              <w:t xml:space="preserve"> a fost luată</w:t>
            </w:r>
            <w:r w:rsidR="00E42A39">
              <w:t xml:space="preserve"> în considerare ș</w:t>
            </w:r>
            <w:r w:rsidRPr="007A6ABB">
              <w:t>i ghidul solicitantului va prevede</w:t>
            </w:r>
            <w:r w:rsidR="00242B02">
              <w:t>a</w:t>
            </w:r>
            <w:r w:rsidRPr="007A6ABB">
              <w:t xml:space="preserve"> vechime de maximum 8 ani la data depunerii proiectului pentru toate tipurile de rezultate utilizate in cadrul proiectului</w:t>
            </w:r>
            <w:r w:rsidR="00E42A39">
              <w:t>.</w:t>
            </w:r>
          </w:p>
        </w:tc>
      </w:tr>
      <w:tr w:rsidR="00223461" w:rsidRPr="007A6ABB" w:rsidTr="009538BB">
        <w:tc>
          <w:tcPr>
            <w:tcW w:w="562" w:type="dxa"/>
          </w:tcPr>
          <w:p w:rsidR="00223461" w:rsidRPr="007A6ABB" w:rsidRDefault="009538BB" w:rsidP="009538BB">
            <w:r>
              <w:lastRenderedPageBreak/>
              <w:t>8</w:t>
            </w:r>
          </w:p>
        </w:tc>
        <w:tc>
          <w:tcPr>
            <w:tcW w:w="2223" w:type="dxa"/>
          </w:tcPr>
          <w:p w:rsidR="00223461" w:rsidRPr="007A6ABB" w:rsidRDefault="000923CB" w:rsidP="007A6ABB">
            <w:pPr>
              <w:jc w:val="center"/>
            </w:pPr>
            <w:r w:rsidRPr="007A6ABB">
              <w:t>330038</w:t>
            </w:r>
          </w:p>
        </w:tc>
        <w:tc>
          <w:tcPr>
            <w:tcW w:w="1517" w:type="dxa"/>
          </w:tcPr>
          <w:p w:rsidR="000923CB" w:rsidRPr="007A6ABB" w:rsidRDefault="000923CB" w:rsidP="007A6ABB">
            <w:pPr>
              <w:jc w:val="center"/>
            </w:pPr>
            <w:r w:rsidRPr="007A6ABB">
              <w:t>SPIN OFF START UP</w:t>
            </w:r>
          </w:p>
          <w:p w:rsidR="000923CB" w:rsidRPr="007A6ABB" w:rsidRDefault="000923CB" w:rsidP="007A6ABB">
            <w:pPr>
              <w:jc w:val="center"/>
            </w:pPr>
          </w:p>
          <w:p w:rsidR="00223461" w:rsidRPr="007A6ABB" w:rsidRDefault="000923CB" w:rsidP="007A6ABB">
            <w:pPr>
              <w:jc w:val="center"/>
            </w:pPr>
            <w:r w:rsidRPr="00EB70D4">
              <w:t>PROIECT TEHNOLOGIC INOVATIV</w:t>
            </w:r>
          </w:p>
        </w:tc>
        <w:tc>
          <w:tcPr>
            <w:tcW w:w="5084" w:type="dxa"/>
            <w:shd w:val="clear" w:color="auto" w:fill="auto"/>
          </w:tcPr>
          <w:p w:rsidR="000923CB" w:rsidRPr="007A6ABB" w:rsidRDefault="000923CB" w:rsidP="007A6ABB">
            <w:pPr>
              <w:jc w:val="both"/>
            </w:pPr>
            <w:r w:rsidRPr="007A6ABB">
              <w:t>Cu referire la Ghidurile Solicitantului aflate în consultare publică pentru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 – Proiect Tehnologic inovativ și POC-A.1-A.1.2.1- C- 2022, vă prezint următoarele aspecte:</w:t>
            </w:r>
          </w:p>
          <w:p w:rsidR="000923CB" w:rsidRPr="007A6ABB" w:rsidRDefault="000923CB" w:rsidP="007A6ABB">
            <w:pPr>
              <w:jc w:val="both"/>
            </w:pPr>
            <w:r w:rsidRPr="007A6ABB">
              <w:t xml:space="preserve"> </w:t>
            </w:r>
          </w:p>
          <w:p w:rsidR="000923CB" w:rsidRPr="007A6ABB" w:rsidRDefault="000923CB" w:rsidP="007A6ABB">
            <w:pPr>
              <w:jc w:val="both"/>
            </w:pPr>
            <w:r w:rsidRPr="007A6ABB">
              <w:t>1. Doresc să formulez următoarea propunere, cu referire la condiția vechimii Tezei de Doctorat a Directorului de Proiect, în cadrul sesiunii de consultare publică POC 1.2.1., atât pentru PTI, cât și pentru Start Up și Spin Off.</w:t>
            </w:r>
          </w:p>
          <w:p w:rsidR="000923CB" w:rsidRPr="007A6ABB" w:rsidRDefault="000923CB" w:rsidP="007A6ABB">
            <w:pPr>
              <w:jc w:val="both"/>
            </w:pPr>
            <w:r w:rsidRPr="007A6ABB">
              <w:t>Respectiv, considerăm că această condiție este o limitare incorectă față de studiile desfășurate în Tezele de Doctorat cu o vechime mai mare de 5 ani. Vă rog să aveți în vedere următoarele aspecte:</w:t>
            </w:r>
          </w:p>
          <w:p w:rsidR="000923CB" w:rsidRPr="007A6ABB" w:rsidRDefault="000923CB" w:rsidP="007A6ABB">
            <w:pPr>
              <w:jc w:val="both"/>
            </w:pPr>
            <w:r w:rsidRPr="007A6ABB">
              <w:t xml:space="preserve">1. În ultima perioadă a existat o lipsă a surselor de finanțare pentru cercetare-dezvoltare, ce nu a permis obținerea unor resurse absolut necesare pentru continuarea cercetărilor rezultate ale Tezelor de Doctorat (ultimul apel 1.2.1. pentru Start-up și Spin-off s-a desfășurat în 2017, iar pentru PTI, în 2018, acestea fiind singurele surse de finanțare națională de CDI, care sunt dedicate dezvoltării acestor rezultate de cercetare </w:t>
            </w:r>
            <w:r w:rsidRPr="007A6ABB">
              <w:lastRenderedPageBreak/>
              <w:t>și aplicarea lor în piață, iar în cadrul acelor competiții nu au fost finanțate toate propunerile depuse).</w:t>
            </w:r>
          </w:p>
          <w:p w:rsidR="000923CB" w:rsidRPr="007A6ABB" w:rsidRDefault="000923CB" w:rsidP="007A6ABB">
            <w:pPr>
              <w:jc w:val="both"/>
            </w:pPr>
            <w:r w:rsidRPr="007A6ABB">
              <w:t>2. Unele rezultate obținute în Tezele de Doctorat cu o vechime mai mare de 5 ani nu au putut fi puse în aplicare din cauza tehnologiilor existente. Există posibilitatea ca dezvoltarea prezentă a tehnologiilor să permită o continuare justificată din punct de vedere al investiției de cercetare-dezvoltare abia în prezent și generarea unor soluții cu adevărat inovative (ca exemplu, în domeniul IT&amp;C, AI-ul a avut o evoluție spectaculoasă în ultimii 2-3 ani, devenind o tehnologie accesibilă pentru mult mai mulți cercetători și companii, generând baze de date publice din ce în ce mai voluminoase, care permit diverse antrenări de date și obținerea unor rezultate performante și corecte cu o probabilitate mult mai mare)</w:t>
            </w:r>
          </w:p>
          <w:p w:rsidR="000923CB" w:rsidRPr="007A6ABB" w:rsidRDefault="000923CB" w:rsidP="007A6ABB">
            <w:pPr>
              <w:jc w:val="both"/>
            </w:pPr>
            <w:r w:rsidRPr="007A6ABB">
              <w:t>3. Prin proiectele propuse, se utilizează rezultatele de cercetare obținute în Tezele de Doctorat, acestea urmând a fi dezvoltate prin activități de cercetare industrială/dezvoltare experimentală, în vederea obținerii de rezultate aplicabile în piață. Astfel, nu este exclus ca unele rezultate ale Tezelor de Doctorat să poată fi puse în aplicare în acest moment, generând soluții inovative, chiar pornind de la cercetări mai vechi de 5 ani.</w:t>
            </w:r>
          </w:p>
          <w:p w:rsidR="000923CB" w:rsidRPr="007A6ABB" w:rsidRDefault="000923CB" w:rsidP="007A6ABB">
            <w:pPr>
              <w:jc w:val="both"/>
            </w:pPr>
            <w:r w:rsidRPr="007A6ABB">
              <w:t xml:space="preserve"> </w:t>
            </w:r>
          </w:p>
          <w:p w:rsidR="000923CB" w:rsidRPr="007A6ABB" w:rsidRDefault="000923CB" w:rsidP="007A6ABB">
            <w:pPr>
              <w:jc w:val="both"/>
            </w:pPr>
            <w:r w:rsidRPr="007A6ABB">
              <w:t xml:space="preserve">Prin urmare, vă rugăm să luați în considerare eliminarea condiției privind vechimea de maximum 5 ani a Titlului de Doctor în anul depunerii Cererii de finanțare, fie prin eliminarea completă a acestei vechimi, fie prin mărirea intervalului la 10-15 ani. Această condiție limitativă de 5 ani descalifică foarte multe Teze de Doctorat, care ar putea aduce valoare adăugată în piață. </w:t>
            </w:r>
          </w:p>
          <w:p w:rsidR="000923CB" w:rsidRPr="007A6ABB" w:rsidRDefault="000923CB" w:rsidP="007A6ABB">
            <w:pPr>
              <w:jc w:val="both"/>
            </w:pPr>
            <w:r w:rsidRPr="007A6ABB">
              <w:lastRenderedPageBreak/>
              <w:t>Considerăm oportun ca evaluarea tehnico-științifică a proiectelor să facă delimitarea între soluțiile inovative propuse. Ipoteza formulată astfel în Ghid, că numai Tezele de Doctorat nu mai vechi de 5 ani ar putea genera soluții inovative cu valoare adăugată în piață este discriminatorie și creează avantaje comerciale pentru o parte din întreprinderi.</w:t>
            </w:r>
          </w:p>
          <w:p w:rsidR="000923CB" w:rsidRPr="007A6ABB" w:rsidRDefault="000923CB" w:rsidP="007A6ABB">
            <w:pPr>
              <w:jc w:val="both"/>
            </w:pPr>
            <w:r w:rsidRPr="007A6ABB">
              <w:t>Totodată, prin implementarea prezentelor propuneri de proiecte se dorește să fie reduse diferențele dintre Cercetarea-Dezvoltarea-Inovarea românească și cea din Uniunea Europeană. Vă rugăm să susțineți acest deziderat prin eliminarea condițiilor limitative și să permiteți oricăror rezultate ale Tezelor de Doctorat să fie supuse procedurii de evaluare, din prisma rezultatelor proiectului și nu a vechimii rezultatelor de cercetare de la care se pornește.</w:t>
            </w:r>
          </w:p>
          <w:p w:rsidR="000923CB" w:rsidRPr="007A6ABB" w:rsidRDefault="000923CB" w:rsidP="007A6ABB">
            <w:pPr>
              <w:jc w:val="both"/>
            </w:pPr>
            <w:r w:rsidRPr="007A6ABB">
              <w:t xml:space="preserve"> </w:t>
            </w:r>
          </w:p>
          <w:p w:rsidR="00223461" w:rsidRPr="007A6ABB" w:rsidRDefault="000923CB" w:rsidP="007A6ABB">
            <w:pPr>
              <w:jc w:val="both"/>
            </w:pPr>
            <w:r w:rsidRPr="007A6ABB">
              <w:t>2. Vă rog sa clarificați: o companie care are sediul într-o regiune și dorește să implementeze proiectul într-o regiune diferită, trebuie să aibă deja un punct de lucru deschis în regiunea în care dorește să facă implementarea? Am luat în considerare faptul ca documentele care atestă dreptul de utilizare al spațiului pot avea clauză suspensivă, ele intrând în vigoare numai în cazul finanțării propunerii de proiect, din care înțelegem că nu este obligatorie existența unui punct de lucru, dar vă rugăm să confirmați.</w:t>
            </w:r>
          </w:p>
        </w:tc>
        <w:tc>
          <w:tcPr>
            <w:tcW w:w="3564" w:type="dxa"/>
          </w:tcPr>
          <w:p w:rsidR="00242B02" w:rsidRDefault="000923CB" w:rsidP="00A610FC">
            <w:pPr>
              <w:jc w:val="both"/>
            </w:pPr>
            <w:r w:rsidRPr="007A6ABB">
              <w:lastRenderedPageBreak/>
              <w:t>Refer</w:t>
            </w:r>
            <w:r w:rsidR="00E42A39">
              <w:t>itor la propunerea dumneavoastră, vă informăm că aceasta a fost luată în considerare ș</w:t>
            </w:r>
            <w:r w:rsidRPr="007A6ABB">
              <w:t>i ghidul solicitantului va prevede</w:t>
            </w:r>
            <w:r w:rsidR="00242B02">
              <w:t>a</w:t>
            </w:r>
          </w:p>
          <w:p w:rsidR="00223461" w:rsidRDefault="000923CB" w:rsidP="00A610FC">
            <w:pPr>
              <w:jc w:val="both"/>
            </w:pPr>
            <w:r w:rsidRPr="007A6ABB">
              <w:t xml:space="preserve"> vechime de maximum 8 ani la data depunerii proiectului pentru toate tipurile de rezultate utili</w:t>
            </w:r>
            <w:r w:rsidR="00EE6023">
              <w:t>zate î</w:t>
            </w:r>
            <w:r w:rsidRPr="007A6ABB">
              <w:t>n cadrul proiectului</w:t>
            </w:r>
            <w:r w:rsidR="00482BA9" w:rsidRPr="007A6ABB">
              <w:t>.</w:t>
            </w:r>
          </w:p>
          <w:p w:rsidR="00CB5507" w:rsidRPr="007A6ABB" w:rsidRDefault="00CB5507" w:rsidP="007A6ABB">
            <w:pPr>
              <w:jc w:val="both"/>
            </w:pPr>
          </w:p>
          <w:p w:rsidR="00482BA9" w:rsidRPr="007A6ABB" w:rsidRDefault="00EE6023" w:rsidP="007A6ABB">
            <w:pPr>
              <w:jc w:val="both"/>
            </w:pPr>
            <w:r>
              <w:t>Referitor la locaț</w:t>
            </w:r>
            <w:r w:rsidR="00482BA9" w:rsidRPr="007A6ABB">
              <w:t xml:space="preserve">ia de implementare a proiectului, nu este obligatorie deschiderea   punctului  de lucru la depunerea proiectului dar </w:t>
            </w:r>
            <w:r w:rsidR="007A6ABB" w:rsidRPr="007A6ABB">
              <w:t>este necesara</w:t>
            </w:r>
            <w:r w:rsidR="00482BA9" w:rsidRPr="007A6ABB">
              <w:t xml:space="preserve"> </w:t>
            </w:r>
            <w:r w:rsidR="007A6ABB" w:rsidRPr="007A6ABB">
              <w:t>depunerea documentelor</w:t>
            </w:r>
            <w:r w:rsidR="00482BA9" w:rsidRPr="007A6ABB">
              <w:t xml:space="preserve"> conform ghidului s</w:t>
            </w:r>
            <w:r w:rsidR="00CB5507">
              <w:t>olicitantului referitor la locaț</w:t>
            </w:r>
            <w:r w:rsidR="00482BA9" w:rsidRPr="007A6ABB">
              <w:t>ie.</w:t>
            </w:r>
          </w:p>
          <w:p w:rsidR="007B0DA9" w:rsidRPr="007A6ABB" w:rsidRDefault="007B0DA9" w:rsidP="007A6ABB">
            <w:pPr>
              <w:jc w:val="both"/>
            </w:pPr>
          </w:p>
        </w:tc>
      </w:tr>
    </w:tbl>
    <w:p w:rsidR="002136A9" w:rsidRDefault="002136A9" w:rsidP="007A6ABB"/>
    <w:sectPr w:rsidR="002136A9" w:rsidSect="008D1343">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A97"/>
    <w:multiLevelType w:val="hybridMultilevel"/>
    <w:tmpl w:val="7A521E4A"/>
    <w:lvl w:ilvl="0" w:tplc="1EEA5364">
      <w:start w:val="1"/>
      <w:numFmt w:val="bullet"/>
      <w:lvlText w:val="-"/>
      <w:lvlJc w:val="left"/>
      <w:pPr>
        <w:ind w:left="499" w:hanging="360"/>
      </w:pPr>
      <w:rPr>
        <w:rFonts w:ascii="Calibri" w:eastAsiaTheme="minorHAnsi" w:hAnsi="Calibri" w:cs="Calibri"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 w15:restartNumberingAfterBreak="0">
    <w:nsid w:val="16346E8F"/>
    <w:multiLevelType w:val="hybridMultilevel"/>
    <w:tmpl w:val="19BE1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3"/>
    <w:rsid w:val="00024431"/>
    <w:rsid w:val="000373DF"/>
    <w:rsid w:val="000859D8"/>
    <w:rsid w:val="000923CB"/>
    <w:rsid w:val="000A2442"/>
    <w:rsid w:val="000D0EB8"/>
    <w:rsid w:val="0010002D"/>
    <w:rsid w:val="001F3222"/>
    <w:rsid w:val="0020139D"/>
    <w:rsid w:val="002136A9"/>
    <w:rsid w:val="00223461"/>
    <w:rsid w:val="00242B02"/>
    <w:rsid w:val="00262BEB"/>
    <w:rsid w:val="00311E20"/>
    <w:rsid w:val="00320B65"/>
    <w:rsid w:val="00390BAF"/>
    <w:rsid w:val="00396E4B"/>
    <w:rsid w:val="003A7351"/>
    <w:rsid w:val="00473335"/>
    <w:rsid w:val="00482BA9"/>
    <w:rsid w:val="004E5065"/>
    <w:rsid w:val="0050548A"/>
    <w:rsid w:val="00555BF0"/>
    <w:rsid w:val="005A4459"/>
    <w:rsid w:val="005C5B05"/>
    <w:rsid w:val="005F0EAE"/>
    <w:rsid w:val="005F6749"/>
    <w:rsid w:val="00655B74"/>
    <w:rsid w:val="00660112"/>
    <w:rsid w:val="00696347"/>
    <w:rsid w:val="007A6ABB"/>
    <w:rsid w:val="007B0DA9"/>
    <w:rsid w:val="007E330A"/>
    <w:rsid w:val="008871A5"/>
    <w:rsid w:val="008D1343"/>
    <w:rsid w:val="009538BB"/>
    <w:rsid w:val="009E59C9"/>
    <w:rsid w:val="00A24ADF"/>
    <w:rsid w:val="00A610FC"/>
    <w:rsid w:val="00A67BAF"/>
    <w:rsid w:val="00A81931"/>
    <w:rsid w:val="00B33F24"/>
    <w:rsid w:val="00BF56C4"/>
    <w:rsid w:val="00C33101"/>
    <w:rsid w:val="00C66EA4"/>
    <w:rsid w:val="00CB5507"/>
    <w:rsid w:val="00D631B2"/>
    <w:rsid w:val="00DB5C06"/>
    <w:rsid w:val="00E34195"/>
    <w:rsid w:val="00E42A39"/>
    <w:rsid w:val="00E645F3"/>
    <w:rsid w:val="00E73A29"/>
    <w:rsid w:val="00EB70D4"/>
    <w:rsid w:val="00EC4318"/>
    <w:rsid w:val="00EE6023"/>
    <w:rsid w:val="00F004A2"/>
    <w:rsid w:val="00F848E5"/>
    <w:rsid w:val="00FF0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2B5D8-C0DE-41E6-8ED3-F57788E6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1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848E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F848E5"/>
    <w:rPr>
      <w:color w:val="0000FF"/>
      <w:u w:val="single"/>
    </w:rPr>
  </w:style>
  <w:style w:type="paragraph" w:styleId="ListParagraph">
    <w:name w:val="List Paragraph"/>
    <w:basedOn w:val="Normal"/>
    <w:uiPriority w:val="34"/>
    <w:qFormat/>
    <w:rsid w:val="00396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374181">
      <w:bodyDiv w:val="1"/>
      <w:marLeft w:val="0"/>
      <w:marRight w:val="0"/>
      <w:marTop w:val="0"/>
      <w:marBottom w:val="0"/>
      <w:divBdr>
        <w:top w:val="none" w:sz="0" w:space="0" w:color="auto"/>
        <w:left w:val="none" w:sz="0" w:space="0" w:color="auto"/>
        <w:bottom w:val="none" w:sz="0" w:space="0" w:color="auto"/>
        <w:right w:val="none" w:sz="0" w:space="0" w:color="auto"/>
      </w:divBdr>
    </w:div>
    <w:div w:id="1693452861">
      <w:bodyDiv w:val="1"/>
      <w:marLeft w:val="0"/>
      <w:marRight w:val="0"/>
      <w:marTop w:val="0"/>
      <w:marBottom w:val="0"/>
      <w:divBdr>
        <w:top w:val="none" w:sz="0" w:space="0" w:color="auto"/>
        <w:left w:val="none" w:sz="0" w:space="0" w:color="auto"/>
        <w:bottom w:val="none" w:sz="0" w:space="0" w:color="auto"/>
        <w:right w:val="none" w:sz="0" w:space="0" w:color="auto"/>
      </w:divBdr>
    </w:div>
    <w:div w:id="1859194096">
      <w:bodyDiv w:val="1"/>
      <w:marLeft w:val="0"/>
      <w:marRight w:val="0"/>
      <w:marTop w:val="0"/>
      <w:marBottom w:val="0"/>
      <w:divBdr>
        <w:top w:val="none" w:sz="0" w:space="0" w:color="auto"/>
        <w:left w:val="none" w:sz="0" w:space="0" w:color="auto"/>
        <w:bottom w:val="none" w:sz="0" w:space="0" w:color="auto"/>
        <w:right w:val="none" w:sz="0" w:space="0" w:color="auto"/>
      </w:divBdr>
    </w:div>
    <w:div w:id="189846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0A51A-4342-4924-B856-A94A8DDA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3165</Words>
  <Characters>18358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CIUREA</dc:creator>
  <cp:keywords/>
  <dc:description/>
  <cp:lastModifiedBy>Simona Iuliana Marinescu</cp:lastModifiedBy>
  <cp:revision>2</cp:revision>
  <dcterms:created xsi:type="dcterms:W3CDTF">2022-06-07T11:16:00Z</dcterms:created>
  <dcterms:modified xsi:type="dcterms:W3CDTF">2022-06-07T11:16:00Z</dcterms:modified>
</cp:coreProperties>
</file>